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1D67" w14:textId="4F83D2FD" w:rsidR="00B81757" w:rsidRPr="00B81757" w:rsidRDefault="00B81757" w:rsidP="00B81757">
      <w:pPr>
        <w:pStyle w:val="Heading1"/>
        <w:rPr>
          <w:rFonts w:ascii="Verdana" w:hAnsi="Verdana"/>
        </w:rPr>
      </w:pPr>
      <w:r w:rsidRPr="00B81757">
        <w:rPr>
          <w:rFonts w:ascii="Verdana" w:hAnsi="Verdana"/>
        </w:rPr>
        <w:t>Teacher Guide</w:t>
      </w:r>
      <w:r>
        <w:rPr>
          <w:rFonts w:ascii="Verdana" w:hAnsi="Verdana"/>
        </w:rPr>
        <w:t xml:space="preserve"> </w:t>
      </w:r>
    </w:p>
    <w:p w14:paraId="704070C5" w14:textId="2EDD289F" w:rsidR="00B81757" w:rsidRPr="00B81757" w:rsidRDefault="00C35E16" w:rsidP="00B81757">
      <w:pPr>
        <w:pStyle w:val="Heading1"/>
        <w:rPr>
          <w:rFonts w:ascii="Verdana" w:hAnsi="Verdana"/>
        </w:rPr>
      </w:pPr>
      <w:r>
        <w:rPr>
          <w:rFonts w:ascii="Verdana" w:hAnsi="Verdana"/>
        </w:rPr>
        <w:t>Wetlands and the</w:t>
      </w:r>
      <w:r w:rsidR="00B81757" w:rsidRPr="00B81757">
        <w:rPr>
          <w:rFonts w:ascii="Verdana" w:hAnsi="Verdana"/>
        </w:rPr>
        <w:t xml:space="preserve"> water cycle exploration </w:t>
      </w:r>
      <w:r w:rsidR="00B81757">
        <w:rPr>
          <w:rFonts w:ascii="Verdana" w:hAnsi="Verdana"/>
        </w:rPr>
        <w:t>Year 3&amp;4</w:t>
      </w:r>
    </w:p>
    <w:p w14:paraId="538FA441" w14:textId="77777777" w:rsidR="00BF0EE7" w:rsidRDefault="00BF0EE7" w:rsidP="004C0ECB">
      <w:pPr>
        <w:rPr>
          <w:rFonts w:ascii="Verdana" w:eastAsiaTheme="majorEastAsia" w:hAnsi="Verdana" w:cstheme="majorBidi"/>
          <w:b/>
          <w:bCs/>
          <w:color w:val="365F91" w:themeColor="accent1" w:themeShade="BF"/>
        </w:rPr>
      </w:pPr>
    </w:p>
    <w:p w14:paraId="3E24BA73" w14:textId="77777777" w:rsidR="004C0ECB" w:rsidRPr="00BF0EE7" w:rsidRDefault="004C0ECB" w:rsidP="004C0ECB">
      <w:pPr>
        <w:rPr>
          <w:rFonts w:ascii="Verdana" w:eastAsiaTheme="majorEastAsia" w:hAnsi="Verdana" w:cstheme="majorBidi"/>
          <w:b/>
          <w:bCs/>
          <w:color w:val="365F91" w:themeColor="accent1" w:themeShade="BF"/>
        </w:rPr>
      </w:pPr>
    </w:p>
    <w:p w14:paraId="05ABC89B" w14:textId="15B07D21" w:rsidR="00E54F99" w:rsidRPr="00B81757" w:rsidRDefault="00E54F99" w:rsidP="00B81757">
      <w:pPr>
        <w:pStyle w:val="Heading2"/>
        <w:rPr>
          <w:rFonts w:ascii="Verdana" w:hAnsi="Verdana"/>
          <w:b/>
          <w:bCs/>
        </w:rPr>
      </w:pPr>
      <w:r w:rsidRPr="00B81757">
        <w:rPr>
          <w:rFonts w:ascii="Verdana" w:hAnsi="Verdana"/>
          <w:b/>
          <w:bCs/>
        </w:rPr>
        <w:t>Description</w:t>
      </w:r>
    </w:p>
    <w:p w14:paraId="0C5CB0D2" w14:textId="77777777" w:rsidR="0040084D" w:rsidRDefault="0040084D" w:rsidP="0040084D">
      <w:pPr>
        <w:spacing w:line="276" w:lineRule="auto"/>
        <w:rPr>
          <w:rFonts w:ascii="Verdana" w:hAnsi="Verdana"/>
          <w:lang w:val="en-AU"/>
        </w:rPr>
      </w:pPr>
    </w:p>
    <w:p w14:paraId="4C00F4B3" w14:textId="21BC5A12" w:rsidR="00C35E16" w:rsidRPr="00AF6E69" w:rsidRDefault="00C35E16" w:rsidP="00C35E16">
      <w:pPr>
        <w:spacing w:line="276" w:lineRule="auto"/>
        <w:rPr>
          <w:rFonts w:ascii="Verdana" w:hAnsi="Verdana"/>
        </w:rPr>
      </w:pPr>
      <w:r w:rsidRPr="00AF6E69">
        <w:rPr>
          <w:rFonts w:ascii="Verdana" w:hAnsi="Verdana"/>
        </w:rPr>
        <w:t xml:space="preserve">These lessons can be used to compliment the </w:t>
      </w:r>
      <w:hyperlink r:id="rId5" w:history="1">
        <w:r w:rsidR="00A83D10">
          <w:rPr>
            <w:rStyle w:val="Hyperlink"/>
            <w:rFonts w:ascii="Verdana" w:hAnsi="Verdana"/>
            <w:lang w:val="en-AU"/>
          </w:rPr>
          <w:t>Edithvale-Seaford Wetlands Adventure</w:t>
        </w:r>
      </w:hyperlink>
      <w:r w:rsidR="00A83D10">
        <w:rPr>
          <w:rFonts w:ascii="Verdana" w:hAnsi="Verdana"/>
        </w:rPr>
        <w:t xml:space="preserve"> </w:t>
      </w:r>
      <w:r w:rsidRPr="00AF6E69">
        <w:rPr>
          <w:rFonts w:ascii="Verdana" w:hAnsi="Verdana"/>
        </w:rPr>
        <w:t>excursion. The lessons outline key content and concepts about the water cycle and wetlands, that will enhance your student’s learning experience.</w:t>
      </w:r>
    </w:p>
    <w:p w14:paraId="5BB855CF" w14:textId="77777777" w:rsidR="00C35E16" w:rsidRPr="00AF6E69" w:rsidRDefault="00C35E16" w:rsidP="00C35E16">
      <w:pPr>
        <w:spacing w:line="276" w:lineRule="auto"/>
        <w:rPr>
          <w:rFonts w:ascii="Verdana" w:hAnsi="Verdana"/>
        </w:rPr>
      </w:pPr>
    </w:p>
    <w:p w14:paraId="49C0DDC9" w14:textId="77777777" w:rsidR="00C35E16" w:rsidRPr="00AF6E69" w:rsidRDefault="00C35E16" w:rsidP="00C35E16">
      <w:pPr>
        <w:spacing w:line="276" w:lineRule="auto"/>
        <w:rPr>
          <w:rFonts w:ascii="Verdana" w:hAnsi="Verdana"/>
          <w:lang w:val="en-AU"/>
        </w:rPr>
      </w:pPr>
      <w:r w:rsidRPr="00AF6E69">
        <w:rPr>
          <w:rFonts w:ascii="Verdana" w:hAnsi="Verdana"/>
          <w:lang w:val="en-AU"/>
        </w:rPr>
        <w:t>There are different resources for you to use pre-visit and post-visit. The lessons get students to explore the themes about why wetlands are important and how we can protect them. </w:t>
      </w:r>
    </w:p>
    <w:p w14:paraId="5F907350" w14:textId="28AEDC00" w:rsidR="00B16E58" w:rsidRPr="00C35E16" w:rsidRDefault="00B81757" w:rsidP="00C35E16">
      <w:pPr>
        <w:spacing w:line="276" w:lineRule="auto"/>
        <w:rPr>
          <w:rFonts w:ascii="Verdana" w:hAnsi="Verdana"/>
          <w:lang w:val="en-AU"/>
        </w:rPr>
      </w:pPr>
      <w:r w:rsidRPr="00B81757">
        <w:rPr>
          <w:rFonts w:ascii="Verdana" w:hAnsi="Verdana"/>
          <w:lang w:val="en-AU"/>
        </w:rPr>
        <w:t> </w:t>
      </w:r>
    </w:p>
    <w:p w14:paraId="32808546" w14:textId="6FA0532A" w:rsidR="004C0ECB" w:rsidRDefault="004C0ECB" w:rsidP="0040084D">
      <w:pPr>
        <w:pStyle w:val="Heading2"/>
        <w:rPr>
          <w:rFonts w:ascii="Verdana" w:hAnsi="Verdana"/>
          <w:b/>
          <w:bCs/>
        </w:rPr>
      </w:pPr>
      <w:r w:rsidRPr="004C0ECB">
        <w:rPr>
          <w:rFonts w:ascii="Verdana" w:hAnsi="Verdana"/>
          <w:b/>
          <w:bCs/>
        </w:rPr>
        <w:t>Learning Outcomes</w:t>
      </w:r>
    </w:p>
    <w:p w14:paraId="7B39E0C7" w14:textId="77777777" w:rsidR="0040084D" w:rsidRPr="0040084D" w:rsidRDefault="0040084D" w:rsidP="0040084D"/>
    <w:p w14:paraId="7F7058E8" w14:textId="77777777" w:rsidR="00A83D10" w:rsidRPr="00A83D10" w:rsidRDefault="00A83D10" w:rsidP="00A83D10">
      <w:pPr>
        <w:pStyle w:val="ListNumber"/>
        <w:numPr>
          <w:ilvl w:val="0"/>
          <w:numId w:val="40"/>
        </w:numPr>
        <w:rPr>
          <w:rFonts w:ascii="Verdana" w:hAnsi="Verdana"/>
          <w:lang w:val="en-AU"/>
        </w:rPr>
      </w:pPr>
      <w:r w:rsidRPr="00A83D10">
        <w:rPr>
          <w:rFonts w:ascii="Verdana" w:hAnsi="Verdana"/>
          <w:lang w:val="en-AU"/>
        </w:rPr>
        <w:t>Explain how water can be a liquid, solid or gas using the natural water cycle </w:t>
      </w:r>
    </w:p>
    <w:p w14:paraId="140FB033" w14:textId="77777777" w:rsidR="00A83D10" w:rsidRPr="00A83D10" w:rsidRDefault="00A83D10" w:rsidP="00A83D10">
      <w:pPr>
        <w:pStyle w:val="ListNumber"/>
        <w:numPr>
          <w:ilvl w:val="0"/>
          <w:numId w:val="40"/>
        </w:numPr>
        <w:rPr>
          <w:rFonts w:ascii="Verdana" w:hAnsi="Verdana"/>
          <w:lang w:val="en-AU"/>
        </w:rPr>
      </w:pPr>
      <w:r w:rsidRPr="00A83D10">
        <w:rPr>
          <w:rFonts w:ascii="Verdana" w:hAnsi="Verdana"/>
          <w:lang w:val="en-AU"/>
        </w:rPr>
        <w:t>Identify the importance of waterway environments in Melbourne and Victoria </w:t>
      </w:r>
    </w:p>
    <w:p w14:paraId="38E74801" w14:textId="77777777" w:rsidR="00A83D10" w:rsidRPr="00A83D10" w:rsidRDefault="00A83D10" w:rsidP="00A83D10">
      <w:pPr>
        <w:pStyle w:val="ListNumber"/>
        <w:numPr>
          <w:ilvl w:val="0"/>
          <w:numId w:val="40"/>
        </w:numPr>
        <w:rPr>
          <w:rFonts w:ascii="Verdana" w:hAnsi="Verdana"/>
          <w:lang w:val="en-AU"/>
        </w:rPr>
      </w:pPr>
      <w:r w:rsidRPr="00A83D10">
        <w:rPr>
          <w:rFonts w:ascii="Verdana" w:hAnsi="Verdana"/>
          <w:lang w:val="en-AU"/>
        </w:rPr>
        <w:t>Recognise that waterway environments provide habitat for different species and require protection </w:t>
      </w:r>
    </w:p>
    <w:p w14:paraId="1BC2200A" w14:textId="77777777" w:rsidR="00A83D10" w:rsidRPr="00A83D10" w:rsidRDefault="00A83D10" w:rsidP="00A83D10">
      <w:pPr>
        <w:pStyle w:val="ListNumber"/>
        <w:numPr>
          <w:ilvl w:val="0"/>
          <w:numId w:val="40"/>
        </w:numPr>
        <w:rPr>
          <w:rFonts w:ascii="Verdana" w:hAnsi="Verdana"/>
          <w:lang w:val="en-AU"/>
        </w:rPr>
      </w:pPr>
      <w:r w:rsidRPr="00A83D10">
        <w:rPr>
          <w:rFonts w:ascii="Verdana" w:hAnsi="Verdana"/>
          <w:lang w:val="en-AU"/>
        </w:rPr>
        <w:t>Identify the importance of water to sustaining the lives of people </w:t>
      </w:r>
    </w:p>
    <w:p w14:paraId="0153D2AA" w14:textId="77777777" w:rsidR="00A83D10" w:rsidRPr="00A83D10" w:rsidRDefault="00A83D10" w:rsidP="00A83D10">
      <w:pPr>
        <w:pStyle w:val="ListNumber"/>
        <w:numPr>
          <w:ilvl w:val="0"/>
          <w:numId w:val="40"/>
        </w:numPr>
        <w:rPr>
          <w:rFonts w:ascii="Verdana" w:hAnsi="Verdana"/>
          <w:lang w:val="en-AU"/>
        </w:rPr>
      </w:pPr>
      <w:r w:rsidRPr="00A83D10">
        <w:rPr>
          <w:rFonts w:ascii="Verdana" w:hAnsi="Verdana"/>
          <w:lang w:val="en-AU"/>
        </w:rPr>
        <w:t>Identify the importance of waterways to the environment and to sustaining the lives of species </w:t>
      </w:r>
    </w:p>
    <w:p w14:paraId="07C56BA0" w14:textId="77777777" w:rsidR="00A83D10" w:rsidRPr="00A83D10" w:rsidRDefault="00A83D10" w:rsidP="00A83D10">
      <w:pPr>
        <w:pStyle w:val="ListNumber"/>
        <w:numPr>
          <w:ilvl w:val="0"/>
          <w:numId w:val="40"/>
        </w:numPr>
        <w:rPr>
          <w:rFonts w:ascii="Verdana" w:hAnsi="Verdana"/>
          <w:lang w:val="en-AU"/>
        </w:rPr>
      </w:pPr>
      <w:r w:rsidRPr="00A83D10">
        <w:rPr>
          <w:rFonts w:ascii="Verdana" w:hAnsi="Verdana"/>
          <w:lang w:val="en-AU"/>
        </w:rPr>
        <w:t>Understand the importance of waterway habitats for different species </w:t>
      </w:r>
    </w:p>
    <w:p w14:paraId="15CC0AA7" w14:textId="77777777" w:rsidR="003E05E4" w:rsidRPr="00BF0EE7" w:rsidRDefault="003E05E4" w:rsidP="00412423">
      <w:pPr>
        <w:pStyle w:val="ListNumber"/>
        <w:numPr>
          <w:ilvl w:val="0"/>
          <w:numId w:val="0"/>
        </w:numPr>
        <w:ind w:left="360" w:hanging="360"/>
        <w:rPr>
          <w:rFonts w:ascii="Verdana" w:hAnsi="Verdana"/>
        </w:rPr>
      </w:pPr>
    </w:p>
    <w:p w14:paraId="77702D42" w14:textId="6FAE1127" w:rsidR="00243C3B" w:rsidRPr="0040084D" w:rsidRDefault="00243C3B" w:rsidP="003E05E4">
      <w:pPr>
        <w:pStyle w:val="Heading2"/>
        <w:rPr>
          <w:rFonts w:ascii="Verdana" w:hAnsi="Verdana"/>
          <w:b/>
          <w:bCs/>
        </w:rPr>
      </w:pPr>
      <w:r w:rsidRPr="0040084D">
        <w:rPr>
          <w:rFonts w:ascii="Verdana" w:hAnsi="Verdana"/>
          <w:b/>
          <w:bCs/>
        </w:rPr>
        <w:t>Lesson outline</w:t>
      </w:r>
    </w:p>
    <w:p w14:paraId="66166BE3" w14:textId="77777777" w:rsidR="0040084D" w:rsidRDefault="0040084D" w:rsidP="00B16E58">
      <w:pPr>
        <w:rPr>
          <w:b/>
          <w:bCs/>
          <w:lang w:val="en-AU"/>
        </w:rPr>
      </w:pPr>
    </w:p>
    <w:p w14:paraId="7BDD17FE" w14:textId="7564358B" w:rsidR="00B16E58" w:rsidRPr="00B16E58" w:rsidRDefault="00B16E58" w:rsidP="00B16E58">
      <w:pPr>
        <w:rPr>
          <w:rFonts w:ascii="Verdana" w:hAnsi="Verdana"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>Pre-visit</w:t>
      </w:r>
    </w:p>
    <w:p w14:paraId="180F7AC9" w14:textId="77777777" w:rsidR="00C35E16" w:rsidRDefault="00C35E16" w:rsidP="00C35E16">
      <w:pPr>
        <w:spacing w:line="276" w:lineRule="auto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Discover the vital role of water in sustaining the wetlands and how these natural wonders filter water before it reaches Port Phillip Bay.</w:t>
      </w:r>
    </w:p>
    <w:p w14:paraId="24E61F67" w14:textId="77777777" w:rsidR="00C35E16" w:rsidRDefault="00C35E16" w:rsidP="00C35E16">
      <w:pPr>
        <w:spacing w:line="276" w:lineRule="auto"/>
        <w:rPr>
          <w:rFonts w:ascii="Verdana" w:hAnsi="Verdana"/>
          <w:lang w:val="en-AU"/>
        </w:rPr>
      </w:pPr>
    </w:p>
    <w:p w14:paraId="2B4F769B" w14:textId="77777777" w:rsidR="00C35E16" w:rsidRPr="00556F77" w:rsidRDefault="00C35E16" w:rsidP="00C35E16">
      <w:pPr>
        <w:spacing w:line="276" w:lineRule="auto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To help your students prepare for their visit and get the most out of the experience, you can get them to complete the following activities.</w:t>
      </w:r>
    </w:p>
    <w:p w14:paraId="2285D707" w14:textId="77777777" w:rsidR="00C35E16" w:rsidRPr="00556F77" w:rsidRDefault="00C35E16" w:rsidP="00C35E16">
      <w:pPr>
        <w:numPr>
          <w:ilvl w:val="0"/>
          <w:numId w:val="36"/>
        </w:numPr>
        <w:spacing w:line="276" w:lineRule="auto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Watch:</w:t>
      </w:r>
      <w:r>
        <w:rPr>
          <w:rFonts w:ascii="Verdana" w:hAnsi="Verdana"/>
          <w:lang w:val="en-AU"/>
        </w:rPr>
        <w:t xml:space="preserve"> </w:t>
      </w:r>
      <w:hyperlink r:id="rId6" w:history="1">
        <w:r w:rsidRPr="00556F77">
          <w:rPr>
            <w:rStyle w:val="Hyperlink"/>
            <w:rFonts w:ascii="Verdana" w:hAnsi="Verdana"/>
            <w:lang w:val="en-AU"/>
          </w:rPr>
          <w:t>Episode: The water cycle</w:t>
        </w:r>
      </w:hyperlink>
      <w:r>
        <w:rPr>
          <w:rFonts w:ascii="Verdana" w:hAnsi="Verdana"/>
          <w:lang w:val="en-AU"/>
        </w:rPr>
        <w:t xml:space="preserve"> </w:t>
      </w:r>
      <w:r w:rsidRPr="00556F77">
        <w:rPr>
          <w:rFonts w:ascii="Verdana" w:hAnsi="Verdana"/>
          <w:lang w:val="en-AU"/>
        </w:rPr>
        <w:t>video.</w:t>
      </w:r>
    </w:p>
    <w:p w14:paraId="0396DC4C" w14:textId="77777777" w:rsidR="00C35E16" w:rsidRPr="00556F77" w:rsidRDefault="00C35E16" w:rsidP="00C35E16">
      <w:pPr>
        <w:numPr>
          <w:ilvl w:val="0"/>
          <w:numId w:val="36"/>
        </w:numPr>
        <w:spacing w:line="276" w:lineRule="auto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Download and complete the water cycle diagram.</w:t>
      </w:r>
    </w:p>
    <w:p w14:paraId="4D8DFE4A" w14:textId="77777777" w:rsidR="00C35E16" w:rsidRPr="00556F77" w:rsidRDefault="00C35E16" w:rsidP="00C35E16">
      <w:pPr>
        <w:numPr>
          <w:ilvl w:val="0"/>
          <w:numId w:val="36"/>
        </w:numPr>
        <w:spacing w:line="276" w:lineRule="auto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Go to</w:t>
      </w:r>
      <w:r>
        <w:rPr>
          <w:rFonts w:ascii="Verdana" w:hAnsi="Verdana"/>
          <w:lang w:val="en-AU"/>
        </w:rPr>
        <w:t xml:space="preserve"> </w:t>
      </w:r>
      <w:hyperlink r:id="rId7" w:history="1">
        <w:r w:rsidRPr="00556F77">
          <w:rPr>
            <w:rStyle w:val="Hyperlink"/>
            <w:rFonts w:ascii="Verdana" w:hAnsi="Verdana"/>
            <w:lang w:val="en-AU"/>
          </w:rPr>
          <w:t>World of Water: Edithvale-Seaford Wetlands</w:t>
        </w:r>
      </w:hyperlink>
      <w:r>
        <w:rPr>
          <w:rFonts w:ascii="Verdana" w:hAnsi="Verdana"/>
          <w:lang w:val="en-AU"/>
        </w:rPr>
        <w:t xml:space="preserve"> </w:t>
      </w:r>
      <w:r w:rsidRPr="00556F77">
        <w:rPr>
          <w:rFonts w:ascii="Verdana" w:hAnsi="Verdana"/>
          <w:lang w:val="en-AU"/>
        </w:rPr>
        <w:t>to learn about wetlands and birds, plants and animals of the wetlands.</w:t>
      </w:r>
    </w:p>
    <w:p w14:paraId="5B613CF1" w14:textId="77777777" w:rsidR="00C35E16" w:rsidRPr="00556F77" w:rsidRDefault="00C35E16" w:rsidP="00C35E16">
      <w:pPr>
        <w:numPr>
          <w:ilvl w:val="0"/>
          <w:numId w:val="36"/>
        </w:numPr>
        <w:spacing w:line="276" w:lineRule="auto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 xml:space="preserve">Get students to draw a ‘Know’, ‘Find out’, ‘Learnt’ table and get them to complete the ‘Know’, ‘Find out’ columns. </w:t>
      </w:r>
    </w:p>
    <w:tbl>
      <w:tblPr>
        <w:tblW w:w="8442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2810"/>
        <w:gridCol w:w="2818"/>
      </w:tblGrid>
      <w:tr w:rsidR="00B16E58" w:rsidRPr="00B16E58" w14:paraId="7C2FC9E0" w14:textId="77777777" w:rsidTr="0040084D">
        <w:trPr>
          <w:trHeight w:val="300"/>
        </w:trPr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08EB8" w14:textId="477668CE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Know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2FF1D4" w14:textId="249F8A7E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Find out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5D0259" w14:textId="1790CD95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Learnt</w:t>
            </w:r>
          </w:p>
        </w:tc>
      </w:tr>
      <w:tr w:rsidR="00B16E58" w:rsidRPr="00B16E58" w14:paraId="0BA6027A" w14:textId="77777777" w:rsidTr="0040084D">
        <w:trPr>
          <w:trHeight w:val="300"/>
        </w:trPr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5F18C" w14:textId="18E0139C" w:rsidR="00B16E58" w:rsidRDefault="00B16E58" w:rsidP="00B16E58">
            <w:pPr>
              <w:rPr>
                <w:rFonts w:ascii="Verdana" w:hAnsi="Verdana"/>
                <w:lang w:val="en-AU"/>
              </w:rPr>
            </w:pPr>
          </w:p>
          <w:p w14:paraId="50608365" w14:textId="77777777" w:rsidR="0040084D" w:rsidRPr="00B16E58" w:rsidRDefault="0040084D" w:rsidP="00B16E58">
            <w:pPr>
              <w:rPr>
                <w:rFonts w:ascii="Verdana" w:hAnsi="Verdana"/>
                <w:lang w:val="en-AU"/>
              </w:rPr>
            </w:pP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D9E9F" w14:textId="695910A2" w:rsidR="00B16E58" w:rsidRPr="00B16E58" w:rsidRDefault="00B16E58" w:rsidP="00B16E58">
            <w:pPr>
              <w:rPr>
                <w:rFonts w:ascii="Verdana" w:hAnsi="Verdana"/>
                <w:lang w:val="en-AU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DB06F0" w14:textId="2EDCD80C" w:rsidR="00B16E58" w:rsidRPr="00B16E58" w:rsidRDefault="00B16E58" w:rsidP="00B16E58">
            <w:pPr>
              <w:rPr>
                <w:rFonts w:ascii="Verdana" w:hAnsi="Verdana"/>
                <w:lang w:val="en-AU"/>
              </w:rPr>
            </w:pPr>
          </w:p>
        </w:tc>
      </w:tr>
    </w:tbl>
    <w:p w14:paraId="1BC5CF1A" w14:textId="573AC3D1" w:rsidR="004C0ECB" w:rsidRDefault="00BF0EE7" w:rsidP="00243C3B">
      <w:pPr>
        <w:rPr>
          <w:rFonts w:eastAsia="Nunito"/>
          <w:color w:val="231F20"/>
          <w:sz w:val="25"/>
          <w:szCs w:val="25"/>
        </w:rPr>
      </w:pPr>
      <w:r w:rsidRPr="00BF0EE7">
        <w:rPr>
          <w:rFonts w:ascii="Verdana" w:eastAsiaTheme="majorEastAsia" w:hAnsi="Verdana" w:cstheme="majorBidi"/>
          <w:b/>
          <w:bCs/>
          <w:noProof/>
          <w:color w:val="365F91" w:themeColor="accent1" w:themeShade="BF"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74184CF5" wp14:editId="7A38AE99">
                <wp:simplePos x="0" y="0"/>
                <wp:positionH relativeFrom="page">
                  <wp:posOffset>-508</wp:posOffset>
                </wp:positionH>
                <wp:positionV relativeFrom="page">
                  <wp:posOffset>9351645</wp:posOffset>
                </wp:positionV>
                <wp:extent cx="7556500" cy="13512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351280"/>
                          <a:chOff x="0" y="0"/>
                          <a:chExt cx="7556500" cy="135128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brown waves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350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Blue text on a black background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4650" y="460958"/>
                            <a:ext cx="1752600" cy="3916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6D3C7C" id="Group 1" o:spid="_x0000_s1026" style="position:absolute;margin-left:-.05pt;margin-top:736.35pt;width:595pt;height:106.4pt;z-index:251659776;mso-wrap-distance-left:0;mso-wrap-distance-right:0;mso-position-horizontal-relative:page;mso-position-vertical-relative:page" coordsize="75565,13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cDkpQIAALAHAAAOAAAAZHJzL2Uyb0RvYy54bWzUVdtu2zAMfR+wfxD0&#10;3tpO47QxkhQbshYFiq3Y5QNkmbaFWBdIcpz8/SjbSbtmQItie+hDBNGKyMPDQ2pxvZMN2YJ1Qqsl&#10;Tc5jSkBxXQhVLemvnzdnV5Q4z1TBGq1gSffg6PXq44dFZzKY6Fo3BViCTpTLOrOktfcmiyLHa5DM&#10;nWsDCg9LbSXzaNoqKizr0Ltsokkcz6JO28JYzcE5/LoeDumq91+WwP23snTgSbOkiM33q+3XPKzR&#10;asGyyjJTCz7CYG9AIZlQGPToas08I60VJ66k4FY7XfpzrmWky1Jw6HPAbJL4WTa3Vremz6XKusoc&#10;aUJqn/H0Zrf86/bWmh/mwQ7ocXuv+cYhL1FnquzpebCrxz/vSivDJUyC7HpG90dGYecJx4+XaTpL&#10;YySe41lykSaTq5FzXmNhTu7x+ssLNyOWDYF7eEc4RvAMfyNFuDuh6GUp4S3fWqCjE/kqH5LZTWvO&#10;sJqGeZGLRvh9r0ysWwCltg+CB3aDgWw+WCKKJZ1QopjEhriTrAKCZgGOozA/kbxpgWDHkNzqTpGO&#10;bcERsg7HwnjsM8Jar7EfBGdNsycVKLDMQxHEfIgSYoYankDIG2FuRNOEyoX9mCxGfiapv/A1yHWt&#10;eStB+aH/LDSIRCtXC+MosRnIHDBBe1ckWHbsfY9ZGiuUH5rNeQue1yF+iTi+Y4sGoCw7HvSgH3GG&#10;FNwo0FdqLp3PkdFRc/FlOguhj8phmbHO34KWJGwQK2LAcrGMbe/diObwl5HDAUCPDPEMPOPm3ejt&#10;4k+9oTnq7XNQmw/9GoSF4mN8Q3JcKhw+KML3KLxQ+/8rvHSaTnGwUYJjbTqL5+nVIO7D3Esu08ns&#10;MPcu5slsOvnnEuwHID4LvbLHJyy8O09t3D99aFe/AQAA//8DAFBLAwQKAAAAAAAAACEAVHfBKjp6&#10;AAA6egAAFAAAAGRycy9tZWRpYS9pbWFnZTEucG5niVBORw0KGgoAAAANSUhEUgAABxsAAAD+CAYA&#10;AADiZmvnAAAABmJLR0QA/wD/AP+gvaeTAAAACXBIWXMAAA7EAAAOxAGVKw4bAAAgAElEQVR4nOzd&#10;eXRkV33o+985pwbNU7da6tk9ubvdg9uWp7axsY0HTGwzNiGQFwg3ZHwh674kLys3L/fl3kXAJEBI&#10;3gPTBBIzJUFc8jBxaLAx2Mbz3Ljd7nlWa1ZJJammc/b+vT80VZVKaqlbs76ftVi0ztln711Vsv/o&#10;r+sc563/9oe9qvbBUF/3pzb9w7fjAgAAAAAAAAAAAAAT4Bz6y09q9gFV83TscNtduxsbk7O1KQAA&#10;AAAAAAAAAABz36jYmE2tPWKN/VSy64V/a9j7sj+TGwMAAAAAAAAAAAAwt40bG/MZ4z+QTJnPN3x+&#10;b8d0bgoAAAAAAAAAAADA3Dep2DjEWGsctS+k0uYTV33uKwenY2MAAAAAAAAAAAAA5raLio35rLGn&#10;Rcx/39ph/lX27uV2qwAAAAAAAAAAAMAiMCWxMV9gzLe3ffpLHxVVO9VzAwAAAAAAAAAAAJgbpiU2&#10;ZrNqX1ZrP3XF0fZHpLHRTOdaAAAAAAAAAAAAAGaOs6vhFv3w5hVy7/pacR1nWhcz1qqj5s+jxnxl&#10;/QN7e6Z1MQAAAAAAAAAAAADTytlx9S0qIuKIyAc31ckHLl8+Iwsba42j+oy1qf+y7TNfOzYjiwIA&#10;AAAAAAAAAACYMsOxcUjIEfndnWvk7atqZnQjxgTnRO2nY63nv33T1x/undHFAQAAAAAAAAAAAEza&#10;qNg4xHMc+ZOGy+SausqZ3pMYa1Wsfbk/nXj/tZ//57MzvgEAAAAAAAAAAAAAFzRmbBwSch35ne2r&#10;5ZZV1dP+TMexGGPOutZ+6uTrJ79xz7596VnZBAAAAAAAAAAAAIAcF4yN2f7PhnVyTV2FOLMUHUVE&#10;1JhAjfm+r71/svOz3z43axsBAAAAAAAAAAAAFrlJxUYRkeKQK5/ctXZWbq+azxpjHXHOGrF/te2v&#10;v/TQbO8HAAAAAAAAAAAAWEwmHRuHlIU9+e3tq2T3iuqp3tMlCYz5lmvTn9r6mX88Mtt7AQAAAAAA&#10;AAAAABayi46NwxOIyO/uXC23r14yRVuaOlZtzBr/z7d9Zu9XRfWSXicAAAAAAAAAAACAXJccG4eU&#10;hFz5zStWya2ra6ZiuilnbJB2jN1nff2LbZ/7ysHZ3g8AAAAAAAAAAAAw301ZbBwSckT++Op1ck39&#10;7D/TcTzWBP1W7Z+193R+49YvNfbN9n4AAAAAAAAAAACA+WbKY+OQqOvIR69YKe9Ys0Rcx5mOJaaU&#10;scHzQRD82c4H9j4123sBAAAAAAAAAAAA5oNpi43ZPn7FCrlz7VIJue50LzUlrA16rdG/T3WZv2/Y&#10;u7djtvcDAAAAAAAAAAAAzEUzEhtFRFxH5MObl8u7N9TNxHJTxhhjVZ0WCYLf2/Y3D/5wtvcDAAAA&#10;AAAAAAAAzBUzFhuHhF1HPrCxTt63qX4ml51SxgT/5ql+ZvOnv/zL2d4LAAAAAAAAAAAAMFtmPDYO&#10;Lywi966rlV/bslzC8+T2qoWYIIi7jnyqvyP4UsPevYnZ3g8AAAAAAAAAAAAwU2YtNma7ZWWVfHzb&#10;KikNh2Z7K5fEBiZQVw4GQfDfdz7wlYdnez8AAAAAAAAAAADAdJoTsXHIdXWV8gdXrpGSsDfbW5ky&#10;xvjf8VLmU5s/v/fQbO8FAAAAAAAAAAAAmEpzKjYO2VVbLn9x3YbZ3saUs9bErNW/2fbpLz0w23sB&#10;AAAAAAAAAAAALtWcjI1DNlWVyB9euUaWlxXN9lamhbH2VRsEnz67/9Qj9+zbl57t/QAAAAAAAAAA&#10;AACTMadj45CykCv/Y/cmWV1eJI7jzPZ2po3xzdNB0vzWzi8+eHi29wIAAAAAAAAAAABcyLyIjUOq&#10;oyH5r1ddJluXlM32VqadWttprf5rstP/s4a9exOzvR8AAAAAAAAAAAAg37yKjUPKwq7816suk521&#10;FbO9lRmj1nYaE/yxFeeHOz7z5dhs7wcAAAAAAAAAAACYl7FxSNR15DeuWCl3rV0621uZUSYwVlzn&#10;mKvBJ7f89YM/me39AAAAAAAAAAAAYHGa17Ex2/3ramXP5fVSFPJmeyszTgOTseI8Gpjgr3d+9sHn&#10;Z3s/AAAAAAAAAAAAWBwWTGwcsm1JmfzldRvEc53Z3sqssn7mBz0J/3dv+Puvtc72XgAAAAAAAAAA&#10;ALAwLbjYOGRbTan80VVrpbooMttbmXVqbaeq/HPUZD61/oG9PbO9HwAAAAAAAAAAACwMCzY2Dllb&#10;XiR/0nCZ1JcWzfZW5gxr7HkR8+fdrR2P7P5aY9ds7wcAAAAAAAAAAADzk/OlB7+ux0+elrfeOizn&#10;mppnez/Tpioakj/YuUZ2LauY7a3MGUZVVUScIDghRv/Hm6c6/2VPY6OZ7X0BAAAAAAAAAABgfnBe&#10;e/0NFRFxnNxnHOb/HI/H5Xxzq5w71yRnz52Xzs4uaW5tk46OLjFmfvWp39q2Ut6xZomEXHe2tzKr&#10;hmKjGKPiuiqOI661RkVeVGv+9nvPfeVHf/WEBrO9TwAAAAAAAAAAAMxNObdR3bJ5k+zatV2u2LJZ&#10;1q5ZJY7jDP7vwjFSJP9nkdbWdnn+xVfk5VdekzNnmyQIAhnMW3PCPWuXym9uW1ngtSwOhWLjENcY&#10;dUREXFetSqufCu7f9YWvvK5z6QMEAAAAAAAAAADArLqoZzZWVJRL7dIlsqSmWuqW1cr69ZfJmjWr&#10;ZHl9XeFFCsS8oUPpdFo6OmPS2dUlzc2tcuLEaTl+4uSM3dLVEZGrl5XLH+5aK6Xh0IysOVdMNDaK&#10;qoqqGFdUHCfjqvNo0J95YMff7X15lrYOAAAAAAAAAACAOeCiYuNkRSIR2Xz5Rtm0cb1s3XK5LF1a&#10;LWVlpVJSXCye503qW5Pd3T3yywMH5aWXX5Wmpmbp6+uXvv5+CYJLv5Xruooi+ZOGdbKsJHrJc80H&#10;Fxcbs249axwV16ij+u/pXvvpq1q6DgvPfAQAAAAAAAAAAFg0ZiQ2ToQjIkXFRVJWWipVlRWyefMm&#10;2bnjCtmy+XIpKho//uW3yUQiKX39/dLZGZNfvvGmPP/iK3Lu3PkJ76UqGpL/fecauXJZxUW8kvlj&#10;qmKjOCKuddVRR0RsSq15LHCc/7bjM18+MbOvCAAAAAAAAAAAADNpzsTGySotLZEN6y6TDRtGbuG6&#10;Ynm9lJQU54wb71uTxhg5efKMHD5yVA4fPSHNzc1yvrlVksnU8JgPb14u77qsVqIhVxaa6YmNIuJa&#10;FUdFrKuqkhAx/5ZO+l+96otfe0tV7Qy+RAAAAAAAAAAAAEyjeRsbJ8pxHCkpKZabbrxebr/tZrl8&#10;4/rxx2f9WVVFHEdUVbx4l0RPviV9b+4XCfzp3fQMmYnYKOqIDo6xRtQVx1pXnuxt6fydG772r60z&#10;+HIBAAAAAAAAAAAwxRZ8bJwIz/Okrq5WVq9aIevXrZVNG9bL5s0bpaSkJGec4zgScR2pjoYl7OV+&#10;09HviUmmq0My7S2SbmuW1Lkzon5mJl/GpM1GbBQZvN51Bq/TuIj+yNrU57Z95mvHZuilAwAAAAAA&#10;AAAAYAoQGydp06b1cm3DVdJw1Q7ZvKJOllVXihsKDZx08kfnHrC+L6nzZ6XvyJuSPn9WbCopNpMW&#10;0dn5COZGbLQqquJ43vCboMY+nEyl/vrqLxAfAQAAAAAAAAAA5jJi4yWKuo68d2OdvH9TvYjjiFdc&#10;Il5puUTqV0jp+sulaMVqccORwhfnxUmTTovp7xW/s1P6jx2UxMmjov703bJ1rsZGGTwmrqtWJemK&#10;/iKRTv751Z/7+ulpezMAAAAAAAAAAAAwacTGKbS7vlJ+a/tqqYiGxh3nFhVL0crVUrx2o0Rqlki4&#10;eom4xaXiZMW+7PCXLejvleTpE5I8c1L8znbxu7su+nat8yE2iuOIMXbknKsqVv/DU/nylgcefE1U&#10;7UW9eAAAAAAAAAAAAFwyYuM0qIx48hfXbZB1lSUXHlyI64objkjRuo1SuaNBilauGTVk9B1bHVG1&#10;osaKH+uQnldfkP5jh0Qz6TGXmbex0XHFMY6KiHiOBoGa/X7C/v6uL37l1IXfXAAAAAAAAAAAAEwV&#10;YuM0Cjkiv7V9tdy6qlo8173wBZMQrqmV6LI6KVq5VopWrZVwVY04E1jD7+6SVOt5Sbc0Sd+J45rp&#10;7hAJgnkbG13PZF03sJ6ofTZjzdcOn+x8fE9j48V97RMAAAAAAAAAAAAXRGycIXesrpGPbVslUW9q&#10;o+OYPE/Ktu6U8q07B27TGi0Sx/MGbtU6xi1aRUT8RELjB17V/jdesSbZLzad0aH4N29io2dUh/4s&#10;IqJ6ytj0n751svu1PY2NyUt9awEAAAAAAAAAADCA2DjD1pRF5S9v2ChV0fCs7cGJRCRUViFeTa2W&#10;bd0hFZu2jlkfh0Ofqgb9vWLi3bbv2CGNH9hvbTI5P2KjiFjXDq7nBNZKk2vtQ90nX/327sbniI8A&#10;AAAAAAAAAAAXidg4S6oiIfnYtpVy04rqWdvDWM9sdLyIlKxarSUbtrhFy1dKqKrGccORwpMMfXnQ&#10;BJpuabaJw28GqeYm63c1q2bMnIuNjlEVccXxZPg6VdvuqH0wnUzs2/WFbzRd0psKAAAAAAAAAACw&#10;iBAb54DbV9XIx7fP4C1WB40VG0XGfmaj40XEiUSlYv3lTsX1bwuFq2rGvifrQIlUNUZMKqGJA6/7&#10;Xa88mzGJ5JyKjY4dnN/1VK1RFU2JOj9Ldgb/d8PevR0X9+4CAAAAAAAAAAAsfMTGOWRNeZH87vbV&#10;srG6ZODZitPsYmLjhZ7ZGK6rc4qWr3aL1qx1i1evd93ikpELcl7SQCy0fkbTLU0mc/a0nzh91KRb&#10;zhsxZlZjY/YurTgq6iQctU9krPnmrs9+5cXJv9MAAAAAAAAAAAALE7FxjvrtHavk9lVLxHOnLzpO&#10;R2wcuLjwMxu9SImWbtoWKr/2hnCotNJ1oxGR4Xu3Ft5j6vxZv/eVZ5OJUyeMSadUxc58bBTJOeaI&#10;qoicC4z898Mn2p/f09iYmcj7DQAAAAAAAAAAsNAQG+e4q5eVy+/vXCOV0fCUzz3TsXHMZza6nkSX&#10;1jrhFau88i07w0WrLyvwYrNqpKqavh6TPt8U9L31eipx8ogv1sxsbHRdcezgCo4G4ugZo/aH7Uc6&#10;v3FrY2PfRD8DAAAAAAAAAACA+YzYOE9URULyf1x9mWxdUjZlc86Z2DjeMxtdV8LLV3qVO66JRles&#10;9kKV1Z4b8sb9umfyzKl0/4HXk4mm037Q3W3E2mmOjVm3eRVXB8KoyQRGvyEZ+e72z3/57LgfBAAA&#10;AAAAAAAAwDxFbJxnPEfkvvXL5CNbVlzyXPMiNo71zEbrqBOJOuWXrfPKr3lbSdGq1WEZ/vrj6Bap&#10;1qhJpmz/0TcSXb/4Wa+mk9MaG1WMqjiqQ69XbEbEOarxzJ9t/4e9x8f6TAAAAAAAAAAAAOYTYuM8&#10;tqW6RP5w11pZVhK9qOvndWwc75mNIatFl10eLlu/JVJ02caicFWVJ07Wwy8HXufQdRr0xoPEycOp&#10;5PEjqeTp4ymbTo1MOWWxUcQRqwPPexw+dtD6/ndT3fpww969/pgfFAAAAAAAAAAAwBxFbFwAijxH&#10;PrF9tdy8slocZ9w7jOZYsLFxnGc2utESqbn+7SXl23eVuMXFnuPm3ZI16z3QwLfp08eTHU/s68nE&#10;Yr4NgoEhUxcbxRkOmYNzqPxjqqnpm7se+kF3wQ8NAAAAAAAAAABgDiE2LjANyyrkt7evkpriyAXH&#10;LsbYWPCZjeJoeMlSL7JqXaRqx9Ul4fqVUcd1C1dbVQ36ewO/5Ww69sqLvemTx1JTGhtFRIfnkKQ1&#10;5vXAmq/v+uxXXiy4HwAAAAAAAAAAgFlEbFygijxXfn/narmuvkq8MboZsXHAeM9sdCJFWnX928pK&#10;N24tCdUsjbjhiCtjsOmk6X9jf0/Pwf39Qce5jPGNvbTYaFWHx7iDo0y3Z8zfp1Opn+/64kN8+xEA&#10;AAAAAAAAAMwqYuMC54hIQ12F/P7ONVIeCeWcIzYOvkfjxMaCz2x0HQ2VVbklGzeV1LztriqvpCQ0&#10;5u1rrbUm0Rf0HXy9t+Ppxzslk76k2OgMj1NVcVUcTaiR5/r9vi9c97cPtRTeBAAAAAAAAAAAwPQg&#10;Ni4iJSFXPrlrrVy1rEJcxyE2Dpp0bBznmY2RlWsiFZt3lRRffnlZqKImPNbtWNUYmzpxpC9x4nBv&#10;z8E3+iTdb4fPTTA2joqWrqsiItaYV40NfpDp0sca9u71C60PAAAAAAAAAAAwFYiNi9T6ymL5n7s3&#10;qec6xMYpjI1jPbOxqG5lpP7e99aGapYVOZ7nyMCXTgcnHPmjBoHtff25rs6nn+zQZMoYCSYdG4fn&#10;UlW1VkVFxLPfaTvc8fVbGxv7BAAAAAAAAAAAYIoQGxe5qmhIfv3yenvTqhpi4zTGxoHrcp/ZGKqs&#10;9krXX15SedX1VeG65SVjfUY2CGzm/Nn++IFXYr37X+4ZODrJ2Di8PVFHJW1U35Ig+Lf0z155uuHl&#10;l/n2IwAAAAAAAAAAuCjERsjQl+xuW1lpP7J1pZZGQsTGoeumMTYOvvOjntkYXbupaMnut9eE65YX&#10;e8VlYRnjgZA2lcz0vPiL9vjhN3tNR2t6ErEx55jjqqo6mcCYb/RlEj/Z/YVvNBVaDwAAAAAAAAAA&#10;IB+xETJ8R8/B/yv2HP0vV6ywtyyvUmLjzMfGQs9s9MqqvMot28orb7mzzosWh/M/usEr1aRSJtV0&#10;pjf2xE9a0m3NqYnGRtG8UCmSdh1pz2TSXzp06h+f3tOoRgAAAAAAAAAAAPIQGyH5sTH76DW1ZfYT&#10;21YHVRGX2Dj8vsx8bCz4zMZw1KnYeW1F+dbt1dGVa0odL+RJjoHXr8bY5KnjPT1vvNjZf/jNHicw&#10;E4mNKq6IWkeHTjhqu41jH7Ep/2dXfv4fjwgAAAAAAAAAAFj0iI2QsWJj9kHPEfn41uX+bWuqrTMU&#10;HImNsxsbx3hmo1dZE66/b8+qyIo1FY7rjnyIeYJkf6bjkf91MnHsYFysXDg2ilVxRRw7sh9V7fFt&#10;5rNHTnz1Ob79CAAAAAAAAADA4kNshEwkNmZbWxqxf3zNGr82WkxsHJhgTsXG4XmyntlYtHJ1UenW&#10;HZXlO6+tDZWURgp91hoEJmhr6Y8feKU9/vpLnTbw9UKxUQaPDbwNjlrVPrHyciD+93d+9qsHRJV/&#10;vwAAAAAAAAAAsIA5O665XcUGs70PzKrJxcYhniP6/g11/v3rq03YCREbBzc4F2PjyPZGntnoFkWd&#10;mtvvWV66eVtNqKyySApQazVzvikee/bxpkTTmT6b7DPjxcbh69zBVa2oWo35ah8KZTLPbP+7r8eU&#10;AAkAAAAAAAAAwILhXPvbX1S1VjTTL/6p10T7OmZ7T5hxFxcbxRk5VxNx7B/sWJXZUVNpiY3zIzYO&#10;X5v1zMZQVVW4dEdDdfX1N69wi4ojA3Pn/g5YE1jT2hrveOHn5/vf3B+7UGwceV3OwNthbUZUT1jf&#10;/Mv2v/3KMwIAAAAAAAAAAOYt59rf/mLBbxkFbSfEtB4TTffN9J4w4y49Ng5RVW2oLQs+ccWKzJKi&#10;CLFxnsXGkT2MPLMxUlsfrbz2xtqyTVuXhsrKo+JkffCDf1ITmMSJw+3xV19sSxx5Kz5ebBx+v4f3&#10;5KoEtk/VPmFTmUffOh8/sqexkec/AgAAAAAAAAAwD4wZG4eoqog14p89ILbjxEztCzNq6mJj9nWu&#10;WPvhjcsy79qw1PeIjfM2NhZ6ZqNbVOLV3/+r60o2X7FMClMRkb6Dr5/v2PfDU0Giz4wXGx2reXsX&#10;KyJptfbhKx740j+NsQYAAAAAAAAAAJhlF4yNhdhEtwQtR8XGzg00D8xz0xMbs9UXe+b3tq9Mbqos&#10;sY7jEhtH3qV5GRsLPbOxdP0V5RW7rqkt3bqjXgr84qiKmu6uvv633mjrfuHJZr+vd+BhsQVio7ii&#10;anLfd3VEraNvim8eS3fbnzXs3evnrwEAAAAAAAAAAGbWRcXGHKpiezslc3a/SLJniraFmTX9sXHg&#10;x4FjNywtzfzGtuWp6qKIEhsXTmws9MzG8iuurlry9jvWepXVZY4XcqUAv/V8rOPxH51InT3dazMp&#10;O7TPQrFxaC3Vwc9frKrYVzK+/13T7R4hQAIAAAAAAAAAMLMuPTbmUeOLiZ2X4OwbIiYzlVNj2sxs&#10;bBziirX3Xlab3rOuJh2NhImNgxZSbMx/ZmO4ujpcsfXKmordt64LlZREJZ+q2kwqkzp7sqvz8X0n&#10;0q0tyeFTY8TGnMutYx1X4qp6MGP6vrPrgYdOjVoDAAAAAAAAAABMmSmPjaPYQPymt8R0nhYJiI9z&#10;0+zExuwjFSHH/MGOVf07a8uMq0psXKCxsdAzG4vWbiitufHtq4rWblzqhiPh4eWc4fms33q+p/OV&#10;Z8/0H3yj06b6zZixUVx18+7trCIqKh3W2sf8dN9Tu/7um+cHHkYLAAAAAAAAAAAu1fTHxiyqKuqn&#10;JTj7utjY+ZlaFhc0+7FxiKrq8pKI+dOrVvWuKiuyxMaFHxvzn9moruOUbtxauezeD2zxyipKpAA1&#10;xvQfO3i+7ZHGwzaRMNnvXcHYmPOjiDVqxZFe17Hf3frXX/7PQmsAAAAAAAAAAIALm9HYOIpaMb0d&#10;YtqOi+1ukbymgxkzd2Jj/tx3rahIfnDD0kTJ0G1WiY0LPjYO7TP7mY3RtevKqq6+oa5087YVbrQo&#10;//arjqjaTEtzrPf1F073HHipTVMZm/Nacl6aiM37TN2B/xRCrdUj1uiTvR3nn77p6w/3CgAAAAAA&#10;AAAAGNfsxsYCTLxN/DO/FEnFZ3sri8jcjY3DVPXXNtX2v2tNddILecTGRRYbRfKe2SiOLmm4sa7q&#10;bbdt9MoqS8RxXMlj06lM/KVnj3a/9GxT0Nftj7y0sWNj7jFPB16XPZ4O/H/ze+RQw969ifx1AAAA&#10;AAAAAABYzOZcbMymxhfb0yr+mddEAv/CF+AizYPYmKXUc8xHt9b13rSsKhMKZYUrYuPiiY15z2y0&#10;nueUrlxTWnX9LWtLNm1b4XieJ3k08P1MW3Os4+f7jvSfOBrLX26s2Diw9+FzKippR+xx3zo/PnS8&#10;7cU9jY1GAAAAAAAAAABYpOZ0bBzFBhK0nRTTekzUT872bhaQ+RUbs6+qKwn5v39FfXxzdVHgqEds&#10;zLKYYuPIGiPPbPTKysPVN9+xpnTztpWh8qoyGc36HS3dXc89dbTv0IFOm+rL+S8axoyNw+ezXptq&#10;YEXeNJnUf2Ti3jG+AQkAAAAAAAAAWCzmV2zMo8aXoOWomOZDs72VeW7+xsahP6qqbiovzvzRlSu7&#10;l5W4lthIbMx5LSLieJ5TtGZded29H9wZqqqplNHU+hk//vKzRzuf/PFx8U3Wcx/Hj41B9nEdGGsd&#10;47vqnfH7k9/c+cWvHy6wHgAAAAAAAAAA8968jo35bLJXTPtJMZ2nRQy3XZ24+R8bs39QVb2pvizx&#10;scvr4xXh0ED4ITYObm/xxsaRHwef2eh5UrphS3X11deuLl6/ZaXjhUIjb8rA75JJp9KJI2+eib/4&#10;zOlk0+lemURsVCd3H646alV869o3xZent//Ng8+LqhUAAAAAAAAAAOaxBRUb86mfEv/MG2K7m0T4&#10;O/1xLKzYmHNEVe9bW937gfVLe0Nhh9hIbByJjXnLqai64ahb/+6PbC/auHmVF4mEZTRNnjvR3Pmj&#10;H/wy097SL2bgcY0TjY2DH8DI8cFPwrHmrBh96OQbp07ds29fusC6AAAAAAAAAADMSQs6NmZTtaKp&#10;XgnOHxYbOzfb25ljFm5szFbsirnvspre+y+r6Qt5I3GN2EhsHIqNucc8dauqIzVXXre87Pq3bfWK&#10;ioskj5ogCDrbOjuf+umh+MH97SIXFxuHjLzdNqPqnHOMPJaKBS807N3LV7UBAAAAAAAAAHPSoomN&#10;hdhEjwRNB8TG2ySvMywyiyM2Zs9Z7Kr5yKZlsTtWVyWJjcTGsWLjyEUjz2ysedsdayquvmFTqKp6&#10;1HMfHRHJtDa3dT7z+Fv9h/a32SDI+sbjZGLjyDXZ41XlnPXsv3eeSRy/9aGHuvPXBwAAAAAAAABg&#10;pi3q2JhNVUWTcfFPvSKaWGx/h7/4YuMQVdXqiBd8dFNt7MYVlUli49AeiI1jxcaR86LWC7llGzZX&#10;L73vg9eES8vKJJ9aG6SSyY4fff/FvgOvt11qbBw4lh0fXROIjYes89Rj+3/yo0/uO8otWAEAAAAA&#10;AAAAM4rYOA7T2yGm9bjYnuYF/szHxRsb86+rjXqZD2+oie2uL0+KEBuJjUMXFY6NQ3/OfmZj9TW7&#10;66sabtwUqVtRJwX4na0dPa8+f7j7hafPqbE5/2KZdGx0RvYoQ8cdUVVtE7UvBH3xl3f+w7e5bzQA&#10;AAAAAAAAYNoQGyfB9sfEP/2aaKJH8lrFPEdsLPRjqSPBXzWsal5RHvWdnNPERmLj2LEx/5mNZeuv&#10;qK57/0d2e0VFJeK4Ix/aINPbG296+DvPZE6dihubMTl7uMjYOOqYiDiqRsR9tb8z8/2GWCwmjY05&#10;awEAAAAAAAAAcDGIjRdLVWyiW4KWI2JjTbO9m0tEbBzvR1XRpVHX/53NtR3bl5aliI3ExoHzE4uN&#10;I8cdtZ7rlG/eXlNz853bInUr6h1n+JfSGXxhNoh1dsWef/pA12vPNrmBmbLYODDeyX2f1aZV5bgx&#10;9rmdn33weQEAAAAAAAAAYJKIjVNFVWyiR4LzB8XG2+bZbVeJjeNvKvdARcj1//CK2tbNVaWpqOcQ&#10;G4mNE46No57Z6DpSseOa+iVvv2unV1FV7bh533xUtX5HW1vHz3/8evzowU7H+HZqY6OqW3hMuzX6&#10;k3gmfXD3F77WJQAAAAAAAAAAjIHYOE1UrYifFv/sL+fBNx+JjeNvauzrihw1v7d1WcsN9aWJgWPE&#10;RhFi48B+JxAbcz8dMaGQU75hU3XdO993TaiqZqnkUWuNiff0NNQPbGwAACAASURBVP/gW79Inz7Z&#10;M22xcah5msHXImpVNKFW3+hoOf/DWx/6QXf+3gAAAAAAAAAAixOxcQbZZI8EzUfFdp2VufXMR2Lj&#10;+Ju6wHXDz3h0gg9trGm/dUVlb9i1xEYRYmP2fBOIjTb/mlDEqb7mxlVVN9yyI1RRVS2jmeTJoye7&#10;nnzsQOL08YEAOA2xcXh/3sjcjlF1HEkaq/sDm3l118meQzwHEgAAAAAAAAAWH2LjbDKBZE6/NvDN&#10;x1m97SqxcfxNTSw25lDRX9+4pOWe1RU9jjMSComNxMZJxUZ1Rj2zseqaG1csveO+m9xoUVQK/Pb1&#10;H3rjzZYffOcVm86Y6Y6NIiLijczpDn0T0nWTjh/84PkXDr76sSeeSOXvEQAAAAAAAACwcBAb5xCb&#10;SYhpPymm+YjM7DcfiY3jb+oiYmPWwYhYc/eqys4PrK/pjHrZoY7YOLAnYuOQicTG7DjoVlSFanbf&#10;urGi4cZdbiQSkTw2nUr0HXjtYPvPfnTQ9vcFMxUbc+cSERXriO0QIyeDIHh+++e+eiI/hAIAAAAA&#10;AAAA5idi41xmA/GbDonpOiviJ6dxIWLj+Ju6tNiYzRNrb64vj/3a+pr2ymjIEhuF2JhlsrEx/5mN&#10;XmV1dPn7PnxtdPmqVW4kWiR5gni8O/aLn77U/caLTTr4zccZiY2Db0jubgbfJ2sPuzZ4uifRf/r6&#10;f/h2PH/PAAAAAAAAAIC5jdg4j6jxxXY3i396v4j1p3BmYuP4m5q62Ji9D0dVLy+P9P3pzvqz5RFn&#10;+D66xEYhNmZdM5nYKCIjz2x0XQnXLiupf9cHromuvmyd47hu9jxirQniPd1tj/7g6cSb+9tG5pzZ&#10;2DjwNmTNq2qsaK8Yczro6f/RlQ9+q00AAAAAAAAAAHMWsXE+s1ZM11kJOk6J9nXJxd96ldg4/qam&#10;JzbmW18W6vvw+urW7TWlCWIjsXHomouOjdnHRMQRVyquunZ5zU3vuDK0tHaF5FFVTR4/fLjzqZ/u&#10;T5072SMisxIb888NXedIEIi6xxzVV1uOdxy+tbGxL/81AAAAAAAAAABmHrFxgbGJHvFPviya7JnE&#10;VcTG8Tc1M7Ex3ye31py4YVlZn+M4xEYhNubPP7DGxGPjwPjc4Fd1463ram+75yYnFI5I3i+tGmN6&#10;Xn76ufZ9/3FQdOB9ntXY6Iw+Nvyjb55J9pinr/nqVzuVZ0ECAAAAAAAAwIwiNi5kasUm42LaT4np&#10;PC1izRgDiY3jb2p2YuPQHJ5ac+eqivb3rK3qqIq4wcA5YuPAMGLjyFyTj43Zz2x0qqui9Xe8e3vJ&#10;lu3bnFA4KnmCeHdn/JVnX+t89qkT1mTsXIqNkv261KoVCRzVc2LlzSIJ9q9/YO9k/usLAAAAAAAA&#10;AMAkEBsXGQ3SEjQfFtN5ViRIDx4lNo6/qdmNjTl/VNVd1ZHuj2xYen51WSSTdZrYKMRGEbno2Jgz&#10;xnWleM26qvp7P3iTV72kzvG8kOTSVNOpY52PPvJy/9kTseG9zZHYOGoPWa/XWvt6xk8/f/xMb9ue&#10;xsakAAAAAAAAAAAuCbFxkdMgI7a3U/yz+0X8Qn/vTmycS7Ex+0pV0WVFbuoTly85vbOmJEFsJDaK&#10;yJTFRhEZfmajWxT1SjZsrqm774O3u8UlVSJ5s/iZdPzIgTfbG7/1/Oi5hn+YE7Ex+5zrOKpWrLoS&#10;l8A/3Hc+8fR13/xmpwAAAAAAAAAAJozYiBxqrdjeNjGtx8T2dow/mNg4zunpj435P0Ud9e9eVdHy&#10;K6sqOiuLwobYmPVacn4kNmafn0hsHN7f4DMbnaLiUP3d791VtmXHFW40WpI9xnEcCeLdnV3PPP58&#10;7+svnzGZlBmceE7GxqxTo+ZUtSfEypt9vb3Hrvt/iZAAAAAAAAAAUAixEeMaSDBWglOvio015Z4k&#10;No5zeuZjYzZV1WXRUPL/uqr2SG0k7A+fIDYSG3MOXFxsFBHJfmZj0bLlZSt+9TfvClUvrQ+FQjm/&#10;mMYYm2o+e7L5X//5p368Oz1yZu7Hxvz1dHhubfYz8R9f+blvnRQAAAAAAAAAWOSIjZg0zSTFdJ2T&#10;oP2EiJ8aYxSxcfL7GGeOScbG/HXKw5K6f2Vl892rytvDDrGR2Dhyfipi4/DejKpbXByqvOZt66qu&#10;v+nqaPWS2uzrjTFqkome+MHXDnTue/g1G/h24G2YH7Fx5Ec76pyqjVtrTvgaHDp+Mn5kT2OjEQAA&#10;AAAAAABYBIiNmBKmp0X85kMiiZ7BI8TGye9jnDkuMTZmU1W9YWlx24fXVTUtKwr5xEZi46gxlxAb&#10;R83lubLqQ594e/H6jVtD0WhY8iRbW5ra/vN7j6dOn4gZa4a+OTjvYuPIdSPzOOqoqkk6Yl/rjSde&#10;ve7AmR554olAAAAAAAAAAGABITZiyqnagW8/Nh8R03VORJTYOKF9jDPHFMbG7GtVrVaEvMz711ac&#10;eefK8uGHdBIbiY0iMjWx0R3+QcV1nfItO+pq3/me26LVNTnfehQRCVKpVOL44QMt//ndF4Le3szw&#10;dTJ/Y2Oh4ypqHevEjDHHKlznxTWf+XJMAAAAAAAAAGCeIjZiRmiQEdNxWkzXWdF0//BxYuN4pj82&#10;FjrUUBVpe89lFU3ryyJJRzxioxAbh/d3qbExb3GvoipSe+d9V5VffsX2UElpWfbZIAjUdHWcjz37&#10;82e7Xn7u7EKKjfnXDc9nxbqhUEeQSL7W59szu//h6+2qagUAAAAAAAAA5jBiI2aFqopmkuKffEUk&#10;2T16ALFRZis2Zh+IOtZ/98qKM+9eU9HiuEJsJDZOaWwc/tPg++cVFYdW/9Yn311St3J19khjjIqq&#10;ps8eP3juXx76qUn2596KdKHExkLnROzg1zptyDdP9z/+4ksNL7/sCwAAAAAAAADMEcRGzA2qoul+&#10;CTpPi+08J2LH+7t0YuMF17jgOhOLjTnU2vWl4Z4968pP76ou6x04SGwUITYO7+0SY2P2OS8Scatv&#10;eecVVdfceGOktLRU8qRjne2xF55+Lv7iU8eMH5iRSxdWbJT8zyxrv6rWuKrNnqMnOmP9R2988Ftt&#10;hcYCAAAAAAAAwHQiNmJOM90tEjQfFkn3Zh0lNl5wjQuucxGxscDxm5cWnd2zruLckqjne0JsFCE2&#10;jp5r+IdJxcasSVREJLxyZfnq9330XeGaJXVeOBzKHh34vkmcOLy/9Sc/eC5oa+3PmWkBx8ZCr2Po&#10;Napq3AmCF7o6W47e1BtNSGOjKTANAAAAAAAAAFwyYiPmDVUrmk6I6TwrtuOUiFpi47iXT39szP6x&#10;wpPknSvKzr5/VVmzE3KJjcTGKY2N2c9s9IrKvLJdDWtqb7vnjnBJaUX2lSYIbNDf29n9zM+e6nr2&#10;ieOLNTaOTJW1jjGB40iPn9GT1eGq19Z85jOxQnMDAAAAAAAAwGQQGzGvqQ3EdJ0T23lWNNU7/mBi&#10;4/jXXmJszD+4qtjr3rO64uSuJUU9EVeU2EhszFn7EmJj/lyR2vri+vd+6PaiFas3eaGsbz06jgS+&#10;HyROHN4fe/LRl/pPn+oWscOnF1tszL/FbPbcarVHfXMwMMlTR88l2/c0NmYKrQsAAAAAAAAA+YiN&#10;WFBUVdT4EjS9JdrdlHuS2Dj+tVMcG3OotcuLQvE/2rrk4NpSL5lzjtg4jNg4+txEYmNOkHMdqX7b&#10;rZuW3nbvvaG8260aY9RmUonOpx57tOupnx4mNo6eW7OeveqKtY44gRN2Wvrimacb/m5vc6G9AAAA&#10;AAAAAFjciI1Y8DTwxcZbxXSdFU30yKiuQWwc49AUxsY8IUeCq2uKmj+0uuLU8vJQmtg4gNg4+tyk&#10;Y2NeUCtet6W69ra7ro+uWbctFA572eeCTCaTOHX0l22PfP8Zv7Mt51mPxEYR183bs83el6SNMWeT&#10;Qfqk2xs60bB3b6LQPgEAAAAAAAAsfMRGLErqpyRoOSy2p03EmtyTxMYLzH/psbHQ3m5dFj75oTXV&#10;pypCbuCGiI1D1xAbLy025j+zsebGWzcsue2ee9xoUanneTm/iH4i0dP8yHf/PfXWG63G903WJMRG&#10;kdzYKJLzmjTrd9k6NhYxdn9vTI82fPWrKVG1AgAAAAAAAGDBIjYCIqLGF5vokaDtuEgilneW2Dju&#10;8SmKjdmKxMlcUxtp+vhllceKQ64VITbmzz+wBrFRBk+OnBs/NmafK123sWrpnfffXLRyzVYvFHKz&#10;zwXpdDrRdOpQ+yPf+1mmNfdbj8TGoesLx8bC561x1I1b0VZr/YM7/+ZrTfl7BQAAAAAAADA/ERuB&#10;MVg/Jab9lNh4m4ifLDCC2Dj2sEuLjfnXR0TS71xecuLW5cUt9SWhNLFx8HJi4+BmLi42Zkc6t7jY&#10;W/qOX9lVtuOaGyKlpRWSJ90da+n8+Y8f63n1+dOqhtgoMsnYOM5nJiJi7bF0On0sno633Pbl7/WP&#10;eoYmAAAAAAAAgDmL2AhMkKoVTfWL33xIpL9LiI3jDZva2Jh/OCzGv2FJ0Znf2FB5tGzwm48ixEYR&#10;ITZeZGzMiVuuK9G6+rL69/9v95QsX71J8vjpVLr/8IHnzzc+9BSxcWjZS4yNkvu7LSJiRQPX0aTv&#10;68n+U50v725sLPRffQAAAAAAAACYZcRG4BJo4IuJt4iNnRdN9mSdITaO6xJjY/7BqKPpa5ZEm+5a&#10;XnJmc3mkL/sssXEEsXGCsTFvTicScWvvfvdVFTsadodLSiuzh5kgMEGs82z7k48/EX/tuTPExrHO&#10;Tz42Ss7nk7t3a7XfdeS8n/HPtLadbrrrW4/m3OoWAAAAAAAAwMwhNgJTzRjxWw+L7W4RsWb0eWLj&#10;lMfGQi4vc5s/vr7y4OqScMIdeRofsTHnALEx69Q4c+auV7x+fdWK933k3V559SovFBr1Cxh77aXH&#10;2x5pfM6mUsHIfMTGC609mdhYeMzg9VbSgW/3J852HjonktnT2FjgX8QAAAAAAAAApgqxEZhmqla0&#10;v1tM93mx3c3ERpEZiY3ZazlWzYoSt/u+5aVHblwW7fDckVuvihAbR40hNo4bG7PjYLhyadGSt991&#10;ZfmVDbeFo9Gw5Em2nj/W/ujDj/YffrM19yUSG/OHT1lsFBEvFBo13gZ+QtTpSiXTJ4+fj5/aw21Z&#10;AQAAAAAAgClBbARmieluFtN5RjTVO8YIYuPEDl/cWuUh6bt/ecmh3bVFbUuibobYmDWG2Djh2Jh/&#10;rurq61YtueXuO72q6hWhcNjLPucnEj09rz37eOypxw4GfYlMwfny5yQ2Dl5/6bFRbf77nLU/Y1OO&#10;p8cSid7TvbFzsVsfeiJVcD0AAAAAAAAAoxAbgTlAVUWML6anVUzHSZEgI8TGiR6+tLUccUTVasSR&#10;YH1ZpPU315e+sbrUSxEbhdg4xnrjxcbswBYurwwvufu911Vsv/KWUCgcyR5mgiBIxTrPNn3rq98N&#10;ulpynzdIbBw1Zrpj4/ChvH05anx1vKT6/ukzvzy9/559+9IF9wEAAAAAAAAsYsRGYK5SFZvuFxM7&#10;J7a3QyRIExunKTYWnMoau6Yk1HF7fcnxty0Jt5aEQ0aIjcRGmXhsdLLPuSJLdt+2sfLGW++MVtXU&#10;SZ5Mor+356Vnfxz7xU8OBsmUX3Af2XsgNhYYM/WxMfs9G3XOStoRbTXpoKk0LM3rH9jbU3CPAAAA&#10;AAAAwAJHbATmGU33i990UCTdl9NkRiE2TmitMWNjgTVUrd60NHLkI6vLDlUVeZmhe2QSGwf3Rmwc&#10;OzbmfY6hiqrIyg//znui9cu3eKFQzu1WTRBo+vzpV5sav/Vjv7szIQUQGwuNmeHYmD9P1nlH1FoT&#10;tKZT/W80NGXapLHRFLwWAAAAAAAAWACIjcA8p9aI7esS290k2tc1coLYOKG1JhMbR7Fq6ovc2M3L&#10;IifuXFZ8piTiWWJj/lzDPxAbcycZGVdSFKq69qYNNbtvuyNSXpnzrUcTBNb09TbHnn/y8c6nHz9c&#10;aL/ExqExcyc2ZnOzXrsaY8X1+kyQjtmknrmytecMIRIAAAAAAADzHbERWIiMkSDeIjZ2XiTdL6Na&#10;DrEx6+pLiI0F1lHR4KqK0Ol3rSw+srHU6416jhUhNhIbx46NOfOJSKRyaXTFh3/z3ZFlK7c6rutl&#10;b02NCRJH3nqy4+f/+WKqtbkv/3UQGwfM1dg4MlfWXqw7sm9X0r4xp2L9qVMtLW/17Wl8LllwTQAA&#10;AAAAAGAOITYCi4CqihhfNBGToPW4SJAZPYjYOCWxMZ+q1RLXSW0uDzf91obS12si3sibT2wc+BOx&#10;ccxzXiTqVt9897bqm2653/FCRTnDVFUz6a6Onz7y/Z6XnjlV6DUSG0fMh9iYM8bNWtto4DqSDqzp&#10;SvWmj1z3pYdaCu4FAAAAAAAAmAXERmARs5mU2Hir2J4WET//CzTExgmvMYF18ucpdaXvlqWRQzcv&#10;i567rCTUL0JsLHRuscfG/IBVccWV9TVvf+dt4WV1WxzHyXnWoxqTSR5966nWfd9/JuiOpQamIjYO&#10;n5/HsXHUez8w8fAxY2y/8U1zWP2WdF+ks2Hv3oLP+gQAAAAAAACmA7ERQA61RmznGTFd50TUFhhB&#10;bLyYdcacJ+uQp+p/cEXRC3cuj54Oe656QmwkNhYOWEP7XXHP+xpKr7nxV9xQKCKqOb9gtr//fNN3&#10;vvpQsvlsfOAiYmPugYUTG4cP5Y1Td+Bna02b35c6cNX/888dhV43AAAAAAAAcCmIjQAuyKb6xPZ2&#10;DHwDMv8WrMTGCa0z5jzj3b7WGlsb8WJXVHln7lkWPb66LJwgNhaYaxHHxuzXUb7j6lU1t959e6R6&#10;6eXiOG7O+CDoSZ448mLzvu8/Y2KdybHmJjYuzNiYY/B98FxXrdGkGtPTL5m2TGfH+Zu+/nBvob0A&#10;AAAAAAAA4yE2ArgoGmQkaDshmugWMfnPgCQ2TnieCT8rc+R82DGpW5ZG3ry7vvjEsqiTiLieEhuH&#10;zi3e2Dh0QkTEKy0L173nw7eVrNt0gxPKfdajiIiN95xu//kjP+zZ/0pT9vtCbFw8sTGbFw7nHAt8&#10;X0VErGq3K5lT3W3trUWh+lTD3r1+ob0CAAAAAABgcSM2ApgSqlbET4uNt4mJNYlYM/ZgYuM4hybx&#10;3mT9MSqaXF/mnb+rPnLw+upou4gQG0UWbWwcmcpRxw25pZdvXVp/354PuiVlK0fN5ft9/UcOPHn+&#10;37/9lAZZ8xIbF31szN1z1j/rooFaSQe+xOJd7Sdu/qfG9kKvAQAAAAAAAIsDsRHA9FEV6yfFdreK&#10;7esQ8VMDx4mN4xy6uNhYaIyq1dVF3vkbqsNHd9eGm+qLvGTOMGLjooiNIz8MrBMqr47W3f+h20rW&#10;rW9wQuHyvHmtH2s/FHvqscfj+18+k7MosZHYOOpggbkcV1VMyohtN/3pjnRH0HX9t78dH3UtAAAA&#10;AAAAFgxiI4AZp9aKjTWJ6Tw9xghi44TmuMj9qlVzRYV3/BOXFb+wPOrkBEhiY6E5F1ZszJ+7eO2G&#10;mpV7PvZRt7SsvtBa/W/9ct/5xn/+GbGR2Dh6k4Vj46hxkvs7YNRmXN+cOnhm/8k9jc8lC40HAAAA&#10;AADA/EFsBDAnqJ8S29clpqdFJDPG3z0TG2UqYuPoYY6oWq2LOG2Xl3tn31lXdGR9WaiX2Fh4vYUW&#10;G7OFl9QVL3vHu64v3bz9HeK6kfxlbXfn0c5nnni0+8VnThEb8+YhNg7MNYHYKPm/8yLDzwt1xCZS&#10;xnSXWtvZEWvruOnrD/cWmg8AAAAAAABzB7ERwJxmYs0DAdJPyqgmJSLExgmuM+6wscerMXZZcajt&#10;7lr39Z1VRa21UTcZ9kSJjWPtZX7HRs2KVa6rWrmzYcXSO+//oFtaXieO4+WOtam+A/sf63j8P573&#10;u2OpUZskNooIsXF46ARjY84xt8D8gU2lM9757lhTU3sikvjg977nj/rnFwAAAAAAADOK2Ahg/lAV&#10;NYHYdK+YriaRVFyIjRNcZ9xhExw/9CxIazXsaqYq6sR2VYaPvn9l0cGKkBMQG2XBxcbsc+Hy6uiS&#10;O+5tKNt25d2O5xVnrSmiamyyv7nzqccejj3/ixMD8xMbRYiNw0OnKDaKSMH3zJXAGiu+G9Zk0J1s&#10;O5XsaX4334oEAAAAAACYEcRGAPOftWKTPWJ6WkVTcRETjJwjNk5gqsnFxvGWUaumtshpv7oidPjK&#10;Svf8VdWRjoETxMaccfMwNuYHr8qG3aurb77trnDVki2j5jHGT544+mTnLx59Nnn2ZDexMX8dYuPo&#10;qS4tNnpjjM2e17GOb/ygLa19bal4tO+mf/qnvkK/BwAAAAAAAJgcYiOABUlVRU1agvbTIv1dY44j&#10;Nk5i/ARi41hzqVp1RIONpe6x31gTfW5jaXj4G0fExvkZG3NekxeSZfe+94bKXbs/UGi7Np3u6vj5&#10;j74Te/4XJ8dam9iYN4bYOOWxcVjeWLVW1bqqolZUY/1d8bM3fO1fWwuuDQAAAAAAgFGIjQAWDVUV&#10;zSTE9neJ7e0Q8VPExsmMv4TYOHrYyDjP2szyqNN8WanXdOOS8PErKp3OsAwGAmLjvIiNqrnBuHzL&#10;jrqat995e6RuxZWO64Zy1jAm7bc3v97x832P9x451D68HrExdwyxccZi48C40XNmv3+qYkX9PpOy&#10;cevbWLrtYGx343PJgvsDAAAAAABYZIiNABY9tUZsvF1sT7OIyeR8sW4AsbHguCmKjRe6amlYmt5R&#10;G3ppV6XbUhvVVLETDnIGEBvnXGzMP7/srvt3ll99w71etHhJ9nIiIhoE6f7XX/p++xP79gd9fZlC&#10;+yM2EhtzzEJsHFl7jD0NTJLJpILW9j5pjcfjfR/83vcCVbVjjgcAAAAAAFggiI0AUIDaQDTVL9rf&#10;ITbeKaPu9JmP2DjJtSceGwudVbVa5DmJ8pDTc3mZe+ydtd5bG0rDcWLj3IyN2aGpeNXaiqW3vfPm&#10;kg2bb89Ze/D/Tbz7WOfP9z0cf/3lsyPXExsLTExszF53DsRGLfDavcH3yBpjPE9SQWD6/aR2qL+/&#10;vWHvy/5YcwEAAAAAAMwnxEYAmChVUT8tJt4imugR8VMj54iNk1z70mJj7qHCV1eFbMuWMu/o5lL3&#10;/I7KUOuyiCTcrPPExtmJjflrL7nx5g1VN9z+K15Z+WpxHC9nP8akkqePPR176tGnEqdO9Ixeg9iY&#10;c4jYWGCLcyM2jlLo/QxsJuMHXZmM3+mnYv03/dMP+4VvRgIAAAAAgHmA2AgAl0JV1FqxiZjYWJNI&#10;kB5nMLFxZNj0x8ax5lJjrOeKKQ5J3+5q74VfXxV5PSyS+xf6xMYZi43D66mqFw67S3/l/deW72x4&#10;t7hecfbWRETF2kz8pae/27rv/3s1fx5iI7Gx4LrzKDaO+h0d2sPgcStqjWoQNabpzTO9zXsaGzP5&#10;4wEAAAAAAGYDsREApoGqiibjYvu7RPu6RNQIsTF72OzFxgtdptbYMs/tXhKW9lUlTtOV5eHTV1VK&#10;S6nnGRFi48j1Ux8b88eUbt66bOnb77k9XL/ianGccP41QU/3oc7nHv9J/IVnThAbiY0F110IsXEs&#10;+Xs2gW88J+E6Tk8kY+K/PPvL/j2NzyXHvB4AAAAAAGCKEBsBYAapNWLjbWJ72kSMLzLq75GJjROa&#10;cxpj40TnLHds23XV7ivXVYWP10UkURmWTNgTMzwDsfGSY+PI9QN7r7jqupXL3vmejznR4hoR8URG&#10;1lVrg8y54081/8f/eszEuvpHvzZi48BcxMYFGxul8Hvm5b0Hjmu7Ep3nWk7EiuMiYvY0Npr8awAA&#10;AAAAACaD2AgAs0ytEU33i+3tEO3vusBoYuPoQ7MTG0eGjh7rikmXem53uWO7N5eFjt+8xDm8uczt&#10;Hh5AbLyo2JgtXF4Vrb797p3lOxrudUPhilGvJcjEkkfferr50Yefkt7eNLFxaC5i42KPjTmyxqu1&#10;Gjjia2DTXigc70t3dJ87Jz3ESAAAAAAAcCHERgCYozTIiO3tEJvoFskkZeBLXMTG0YfmXmyc6DXF&#10;YrvWlMjxraXO0dVFbmxdsdO9LOoks8YRG6VwbMwfU7x2XcXSO+67u2jFmgZx3SLJ335/39meV577&#10;UdezPzuovm+JjSOIjcTG3H0U/gwH5jfqGPE99XvSNhPri8WTjx3/YfKvntBgzDUAAAAAAMCCR2wE&#10;gHlErRUN0mJizSLJ2BijiI0TmmsOxMYLUTWBp44fcSWxpczZv7vSObR7SajJITYWGJN1vetKydoN&#10;VfX3/eqeUHXN9qEhMjLYaLLvdMvD3/1W/9G3OoYPExtFhNg4sj6xcfT8pvA5M3CNWqOehqwNq/V9&#10;21+USrRu/dK3YqJqx9wDAAAAAACY94iNALAAaJARm+gWTfSIpvpECrSfUYiNk1tzzKHTFxsHB0/o&#10;dKljWpZG3NYlYWldW+y0bil1W7aWOx3u0LhFFBu9UGjU+Orb77myeue1dzilZWvyz6m1vt/W8nLn&#10;U/se6/v/27v34Miu+z7w33POvf3Ce94kZ4bD4ZsUKdNDSiIl0Ywim5Stp+OhN460Ua023tJ6a73x&#10;bmUr/mPDra1NOXGVK1ubSoX0Ot44sZ0IWetlS5asBymRFkXxpeFDM+RwZjiDeQGDZz/v45zf/nG7&#10;Gw2gu9HdwGAawPdTBaLR97wG6AE494vfOSd+NtlwgWFjfc0MG5O5GTY2vWBbvY6bP6+dslFYKUKi&#10;Yt7pYi7wi0eefLLUcp1ERERERERE1NcYNhIRbWESVWDnJyGlWcAtO3aLYWN3c7Zs2h9hY8ftARhr&#10;8zfl9Bv3Dcsb9w2riQFfR1mNOKtUfSvErRY2NgY5KpPR+x79ew/l3nPvJ5TSaahlXxDnguKp49++&#10;/JfjT9uF+QBg2MiwsTY3w8amF7oMG5N5mo/lNfSxNrYDGpMnz5+e/qVgtILx8aZbIBMRERERERHR&#10;tcWwkYhomxEbQ4IipDQDV5zroifDxuZNN1/Y2LJdw1PONn44LQAAIABJREFUOpvRqpAxMj+gsbDD&#10;x+Vbc+r0AyPq3MGMyutNHDbWOtQepvbeMLjj4Y88MHD7PR9V2gyt6BuGs6V3Tz479a2vPB3OTlea&#10;jsOwMRmLYePSdTFsXFPYuFr7OI4iT/mB8VAqRlJAAfNHnnwyajUnEREREREREV0dDBuJiAgAIDaC&#10;K8zAFWeBuAKsyDIYNjZvujXDxm7WUnvWWWcHPHdlp6/P3zSg3zmYdpdGPCnu8lTx+rQq5AyS8to+&#10;CxvrT1XHyxw4NLLn0U89mtp7wxGlda6xSTKWnc8fe+HrMz/83iv18JFhYzIWw8al62LYeFXDxo7m&#10;sVZs5MqejhdyheLCS7PnwqPjzwc8R5KIiIiIiIho/TBsJCKilkQcEEdwhStw+RlAGrZiZdhYbcqw&#10;sflLof1g4pxoSKS1io0gSmss7PDc2VuyOPmhMX3i1gE1X2+7wWFjQyeB56n0rn0D+z79G59J7dn3&#10;vuVdADixtpR/7dWvX/r6nz27fEyGjdWmDBuXYti4oWFjq2t+JiNhpSLG95wLxcHZ0JVKM29NB3NH&#10;v/SlsFU/IiIiIiIiIlqKYSMREXVNnIUERbjSHKS8ALjaUX8MG9e/z9YMG7sZvxlnXTToq6mMltkR&#10;I9N7UurygLb5/TkztcO4wj1DmMo0hI49h41Nro3ec+SG0Yce+Uhqz/UPNF10WL608Obr37387S//&#10;WFXCePllho0MGxk29k/Y2Opa2KRfHFZigSlmSkExO5Quv3RqtsxQkoiIiIiIiIhhIxERrTMJCohn&#10;LwJhGWhylB8Aho0MG7savxVpmKOzniu3AvacnR81OHddVk7t9tWF+4fk9HUpKRojLqs8q8Q6z4jT&#10;LbZJhYgMHL59xw2f/Pufx9DQjVDKLN+C2FlbWHj+B38y/ex3fyZhYBk2Mmxk2Lg5w8b6GttcE6PF&#10;2tiWi6XCjJLpj10Kixgfd81+wYGIiIiIiIhoq2DYSEREV5cIJA7hwhKkMAMJCgwbGTZ2NX4r6xE2&#10;dq55Y21dwddSMEqitKfzKYXibbcd2vWJRz+8+/333uEZo0Qr5ZRSUhtBgvKF4pl3/vbyN//LD91C&#10;sWlVFMNGho0t11BfC8PGjua5BmHjamsRGwucCZVGFKq4vDA5XXokPVHEky9GrfoSERERERER9TOG&#10;jUREdO04C1u4AiktAFEFzSshGTZ2d5lhY8fjr0PYuGoTAW47dD2+8Gu/iLtvPoBcNr38Mq7MLuCP&#10;/uI7+MmxtzG7UFwymHF2Nq1lZsjHZV+hMmbcpZyviten5FJGSZjWiAc0gqySeMSTSkareJcvFV8p&#10;YdjIsBFg2NiPYWPTay3+DNZG1iqdD6/MFrCAcmpsLD7y1FMxKyWJiIiIiIionzBsJCKi/iICsRGk&#10;koebn2w4D7IBw8Y2lxk2djz+BoWNS5ooYM+uMfyDX3kYj37o5+B53mLTanaQL5bxrWdfwZ987RmU&#10;ykGXa+2koYI4JyIq1lqcglhAxVo70aIjUcp5SiIAyMKeT2mUM0byI0Zd9gTxDRm5kPNcMKqk+NCI&#10;vdA4MsPGZeti2MiwscO19PK5AgAnznkQVxZxGZOO5oqV/DvHTuU///TTlVZ9iIiIiIiIiNYbw0Yi&#10;Ito0JKzAlechlXxDJSTDxq7at2vHsLHzvp02aVqsu7Th/r078ZmPfgC/8L67MTo0sKJ5vljGd54/&#10;hm/84CWcnphc+zp7+tqvZb7Omqk2jXyxF+uPjZrztZQAQDmxWaNngDgGgJRSpSGj5mptM8rmM0oF&#10;tY+HDBYyGvWPRz1XHPGkDJd8PKAkPDxgFzwwbGyGYWN1jX0UNrbrl8y5eN0hcEGEKIuoXF7wy7kg&#10;COJcLjzy5JPcvpWIiIiIiIjWhGEjERFtfs7C5a/AFWYAsW0aMmxs245hY+d9O23SQdjYzNFHP4jP&#10;fvJhDGQzyTDLxjn57kX8y3/3ZZw5P7lsiq0ZNi5t2Plim2/M3Fn/Vv+D3LJ/z5/DWv/uBnDibEbZ&#10;cx4wX3tOoCSncTGj5Epj250G7w77brbxufvT5ZM3pKW2by+McmK0ErMsbDQNIahoK2mvFs1Wr2sl&#10;DBsb5uvjsLEZ37SrmtSVwtSVuQf/aHwBIk22GSAiIiIiIiJKMGwkIqKtSQQSB3CVIqQ8B4TLdpRj&#10;2Nj1VAwbe2jSY9jYONjQQBYP3nc7fv3RD+Lg9btXDBxbi3fOXsZ3fnQM33z2FQThakVKDBt77du2&#10;/waHjeu2iOZ/gde6kA7nbjKP2IKSxWpUT8l08jygFYoGUgEAo3XgQYoOEE+hlFN2CgC0IBz1XX17&#10;31tT0WkAyBobfCRXudQ4FcPG9mHjav2dBE6ZdKTCciSxCQeypnL41GwZX/pS2G5MIiIiIiIi2noY&#10;NhIR0fZjY9jSLKS0ANhgZdkYw8au1sKwsU2TdQgbm334c3ccwuc++QjuvvkAtNYrepcrAf7L3zyP&#10;bz/3Ki5Pzy+7yrCx175t+zNs7GHuZvNs0Nxt19AdsfFMSmFSQUoZo9714CojHk57SpX3qOi8MSoa&#10;8KSibGR3eKrkAW6fLhdTnriDJq54xshmDBtllb4AIPFi/0hcbEuzxYsTQTFMp4OjgMX4uKsfWEtE&#10;RERERESbFsNGIiIiIKmEdDEkLMPlp4Go3Fk/ho0MG9s1uUphYyOjNXaODuHXHn0Iv/zh+5Dy/aVL&#10;EEEQRjg1MYk//vL38NMT7646XecYNjZcWBuGjRs7d9s1rGnAnq5Ku25WSkrDwUkAjVhDBRqoQLnQ&#10;dzg3oN3ZnCcXdpvo/ICWwn+9M/9Gfdw+ChtbjxMLADhrREwsPlIuHwXWUzaIZmaLf/PvvlZ+gtu4&#10;EhERERER9TWGjURERKsQZyHlBUilAAnLgGu458mwkWFjuyYbEDY2a5jNpPDxXziCRz/4cziwb9eK&#10;5YgIJi5N46vf+wn+9tUTmFkodDpB+3WuoRnDRoaNGzp32zWsacCerrYNG9HF34/l465yvTaqtvEZ&#10;AywYjYtZFV/IaExntUxlFWaHtZ0/nLKXDmVRvMWUSvWx1zlsbMVZ0/K6CitR6KMSFnNB1trg1Oxs&#10;/Pj4eCSsliQiIiIiItpQDBuJiIjWQOIAbmEKEhSabMfaAsPGrsZvhWFjp4tIDOYyeOK3fh3vufVg&#10;srQmr9fjp8/jX/7RV3Dxytya5+u2GcNGho0bOnfbNaxpwJ6uXuuwsXWDHj8/Lp5OQ348rOTEbdn4&#10;B7+cmT25L42mB8quJWxM+re/DgCpOJmj7MIwk8oW/r8fvZl/4umnWS1JRERERES0Thg2EhERrTdx&#10;kLACF5QglQUgDpZeZ9jY1fitMGzsdBHN2+weG8YvPHAXPv7IEezdObqilbUO5ydn8MOXjuNbz72C&#10;qdmFHufrrBnDRoaNGzp32zWsacCerm65sLHzGeqsWOtBXdQiC76RCSMyNajcxJiR4/u8yoXfGMmf&#10;btavm7CxHfGScaw4h7AcGevHI7lUeHziZLgzd1N45Mknm4alRERERERExLCRiIhoQ4lzkNIcXHke&#10;sBEgbpUeDBtbYdjY6SI6aFN96rYbr8M//NQjuPPwfmTSqYYGi3+QN9+ZwL//6jM4efYiykGH994Z&#10;Nq6OYePGzt12DWsasKerDBvXPo04WzRKjo0YeWE34tf2paOJnZ4rXG+i4h1SKQ6m2v/ArYWN7bgo&#10;atrGK0dlJ1EwcXqm9LFy2eKZZxxk1R/wREREREREWwbDRiIioj4gNgbiELY8B5TzWLxFzLCxFYaN&#10;nS6igzYtuo0M5nDv7Qfx2V95GAeuazj7seHPVSwHeP3ts/jTv3oW75y71POyGDYybNzQuduuYU0D&#10;9nSVYePGTiPiQuXcvFY6r5XMZyV+YYfnXvvAUOWFR3Ol6Vb9WoWNK8ZvEly6OBIrzhmjrcmHccWX&#10;SvnYRPh3nnkm4BmTRERERES02TFsJCIi6nMSleHKBUhYAqLK0osMG7voybCxZZsuPhc3XrcLv/zw&#10;z+N999yKPTtGVlwXERRKZfzFd1/Aj4+dxNmLU6sGHskSGDauHcPG9VnDmgbs6SrDxn6ZpvVA4lzB&#10;KHcmJ3h1wNjXR7S9cMCPzz2WuzIxppVd0raTKsl49eDSC7W1sMG8nomGynvDybNnbWFoKD76pS/Z&#10;1foSERERERFtJIaNREREm5CIACKQuAK3MNlwLiTDxo7HZ9jYw/grOyoFXL97B/6H33gU99x644oW&#10;guT1WqwE+PJ3fowvf/cniOK42UgdTsmwsc0g69SFYeMaBuzpKsPGfplmtYFWn8hZcaLglLM2rdwP&#10;d/ruG5/MXvn2A0O2uKRdB2EjAIjndbC9ayjpKGlXsVGcKqLy6pkzlc8//XRltb5ERERERETrgWEj&#10;ERHRFiPiIFEFCEpwYRGIgiatGDYybOxl/M46plM+7rvjED760L24/66bYYwGUA3Jq5wIJi5ewfd/&#10;8gaeefFNTM8VOpySYWObQdapC8PGNQzY01WGjf0yzdrDxm44ZwOt1SlP7Ikc3Ns7TPT6L/jzrzw0&#10;VF6otekkbASAdLR6NWV9Xi+SWJzzA2XLNoxThQU7aUvRfDAaHR0fj8BtXYmIiIiIqEsMG4mIiLYZ&#10;V8nDleaBOARcw05sDBs779tpk20aNrZq9oF7b8WvP/YQDuzbhZTnNW06t1DEn3/zOfz4tbcxny/B&#10;Lb/nzbCx3SDr1IVh4xoG7Okqw8Z+mWZjw8ZuhhNrLwwq+eZer/yd2zPh6YN+vHBfplyvluw2bOy4&#10;bcO4LoxEaYlczg/zz58IHtmzJ8L4uAAQBpRERERERNsbw0YiIiICxEFsDAlLcOU8EDfbeY1hY9dN&#10;GDa2bTaYy+DOm/bj7/3i+3HX4f1Lrkn1k2edw+Xpebz4+jv48ndfwGy+1PHqGDb22oVh4xoG7Okq&#10;w8Z+maZ/w8bVOHELBmpKQ86OKvud+1Ll7/+DwfmJpm17DBvbtls2pkSBpFzGxeJc5GadGdwTn3rm&#10;WHj0wIEQPHOSiIiIiGjLYdhIRERE7TkHF1UglTwkDpKKyAYMG9s0YdjYcbNamJJO+Xjo527D33nf&#10;3bjl4D7kMmksr5cRCCphhO+/8Aaeffk43jpzEda5FWMybOy1C8PGNQzY01WGjf0yzeYNGzsZMLY2&#10;8rW8PqjsD4e1vHJzuvzWR0bylw64KGzVp9ewsRWJ2m8LGznrtA1jE2XjcHY2nADsG5Pj7n9/Bk5E&#10;Vn6jJyIiIiKivsCwkYiIiHoiIklFZBRCijNAVF68yLAxwbCx42btwhSjFfbtGsNnP/4wPvDeW+tV&#10;j3WSvB6tdbg4PYc//vLTePXEGYaNPXdh2LiGAXu6yrCxX6bZ2mFju2bOWRFRVgOhVu7Ebt/+8X+X&#10;mfjLg75pGUQu6b9OYWMz1gua9nHh4vORZN2QdlH5wongwfHnQ4iwepKIiIiIaAMxbCQiIqL1JwKJ&#10;Q0hcgQSlJIhc9Tgnho0tB9vmYePShovtbrx+Fx6891Y8fOQu7Ns1uqKpAIAIzl2exvPH3sYPXjqO&#10;C5OzHU3DsHEDMGysY9jYL9Ns37CxpYYXkRVrtVMXfOWO5ZR74QYvevF3hqd+ClybsLEZF64+ftYP&#10;JM7nXGqHseGMdV7pdPzKudCewTPxE8/A8vxJIiIiIqLuMWwkIiKiDSc2hpTmIUEecA7J3UyGjS0H&#10;Y9jY0LB9O6M1fumhe/Dxh49gx8ggUr635Hrjl+Tk2Uv4z3/9I5w4cwGlStiyXUfrZNjYw9wMG2sY&#10;NvbLNAwbV+jqboGCxJhPq+hvDpnwP96XLr19z8B0frfR9SrDfggbl8v6nY8PAENeLjj58ul4fnQ0&#10;Ojo+HqP2WWJISURERETbGMNGIiIi6hviLGAjuLAClPOAi1q3ZdjY4SI6aLOFwsZGtU+/7xkc3r8H&#10;H7rvdnzkfe9BJp1Kri+7L2ytw9RsHqfOXcbXfvASTp693Pk6GTb2MDfDxhqGjf0yDcPGFboMG9tx&#10;1l32tJzKKvvDm1Plv/7vc9PHOxm138JGF/qdryfwZfcOY0+VSzKUScv0+dNx6lxoh26/3R558snW&#10;/5NDRERERLTJMGwkIiKiTcMFJUhQBOIAYhfv0TFs7Kbh9gsbW83jGY2/+/734MH33oobr9+NgWxm&#10;Wf/FEaZmFvDdH7+Ol988gwtTs4jiZceBMWzsYW6GjTUMG/tlGoaNK6xj2LhaM+Oil7JavrlPRc9/&#10;KFM48YFUsQhs7rARAJzfXfsaG5RF5qaicjjkpnDOHh67N/76U0/J3UePytHxccdKSiIiIiLqJwwb&#10;iYiIaFNL7rUJ4CxceSGpiGwRM7X7sD2Gjb3P11mzaxE2Nh9eYWQwh/ffewt+/bEHMZBNN+0vIoit&#10;xXy+hGdfPoEvf+8nKIdrKFJh2Lixc7ddw5oG7Okqw8Z+mYZh4wobGDa2YsVVtHMzGe2+9cBA/l//&#10;/ezkhVZtt1rY2FX7SkUAYHD3LpmuVlLm87P2zBsvxGeeeTd+QiTuZR1ERERERJ1g2EhERERbmwgk&#10;KkPCCiSqAHH1bD6GjT2M32PHTRQ2tuqrlMLN+/fg/rtvxpE7D2H/3h0wxjRt75zD2UvTePX4Gbxy&#10;/AzeOTeJ2C6rhFyxMIaNGzp32zWsacCerjJs7JdpGDau0AdhYztOJDRi38hCnhs18XOPpYMX7vOn&#10;it2MsVXCxnq/VKrrfoPppM+AWHdx6pLLePvsqdljMpgfdXsOHnSnZmcdqymJiIiIqB2GjURERLS9&#10;uRi2NA+EJcA5dFQV2QzDxjU16/ewsV3/HSMD+MQjR/Ch+25HNpOC0XrpWA33ZoMwwktvnsbXnnkZ&#10;l6fnEITVQhOGjRs7d9s1rGnAnq4ybOyXaRg2rtDnYeNqE8TWldLKjd9iKv/hg+no9E12pjyasa6x&#10;NcPGxbCxV7ZcEgAYzqTl5PlSnDLn7NP//pn4CcAqAMKQkoiIiGjLY9hIRERE1ISIA+IIEgeQoATE&#10;QfsODBvX1Gwzh43VC0t4RmPfrlHccdP1eOSBu3Dout3QemXf2v3XhUIFE5PTeOX4WfztT09gLl/q&#10;aJ1tF9FzF4aNaxiwp6sMG/tlGoaNK2zysLEVa13sQZ1VOnpzCO77j6aufPWXhmbznYzOsLHJnNWw&#10;sRfDmbRcnLrkonxawvScDAWjbi6fdx8rl+34nj1y9EtfWmVrACIiIiLqBwwbiYiIiHrhLFylAAkr&#10;gI0ANLkXxrCx42ZbLWxsJ5328eA9t+L999yMg9ftxOjQQH2AZsUfc/kifvzaO/jx6+/g0pU5LBTL&#10;LVfXNYaN6z1gT1cZNvbLNAwbV9iiYeNqza2Nyz7wgzETf2UvSm8+nMm/e392oQwwbGw65xrCRiAJ&#10;HHvtO1UqSlzMSzEcdilzzk6V9rij4+Nu/OhROTo+Lqh+i2V1JREREdHVxbCRiIiIaB2JCCAOsBFc&#10;pQAEy46OYtjYosn2CRub91dI+R5GBnJ46L234LEPvhdDA9mWaxIRxNaiUKrgpyfO4pvPvYoLU/M9&#10;zNvxk+uPYWMdw8Z+mYZh4wrbNGxsR6wriHaFrLgv3eRX/vPvZC683a49w8bVrTVs7LVvXMzX+xbD&#10;YQcAtcAS4+P2qAirKomIiIg6xLCRiIiIaAOJCCSqAHEFEoUttmdl2Ni64dYNG9sZzKZxz60HcOfh&#10;/bjnlv3YNTa8sgqy4UNrHc5cnMKbpyZw/MwlnDx3GeVK2OG6GTauYcCerjJs7JdpGDauwLCx+9md&#10;O+Ur9/SgCp+7I+1++mvexNlcD4Ejw8bOrCVsbBQXe19DlMnLUDzmwtlZmcvnXWFoSN6YHHdP7Dkq&#10;anxcBJCmWxcQERERbSEMG4mIiIj6jCvnIUERsDEAYdi4pOH2DBvb0UrhPbcewCc+dB9uvGE3Up6B&#10;ano+5OJjJ4KfvPEO/uqHr+DS9AKi2DbcB2XYuIYBe7rKsLFfpmHYuALDxvXn3FtDOvp/7tNzX71v&#10;0OXv1KWoWTOGjZ3ph7BxuSiT73mscCEtQ0HgJgB7FLDgmZVERES0STBsJCIiItoMRCDOAjaG2AAS&#10;lAG3/P4kw8ZG2yVsbLUIpYDRoQEcum4X3nPrARy58yaMDuUAALLsT1jLGZ0ICqUKzl2axjvnJvHq&#10;iTM4c3F6HdbWbLkMG2sYNvbLNAwbV2DYuGGss2UDOeU5eW3Ec9/6RXfxux8eKJS6HodhY0/6JWxc&#10;LlzofF07czk5NTsrADCYz7u3AfyPBw+6J556Su5OzrB0rLAkIiKiq4VhIxEREdEWITaGhBVIVAZc&#10;DLhmvwzPsLHXvm3792HYuBqtFW66YTeO3HUT7j68HztHB5HLpJOLDfcil38uKmGEF984hVdPnMXk&#10;7AKuzBUQhE0Lc1ZZLsPGGoaN/TINw8YVGDZeQ0sXJk5CI/b5Qc/+2V5TeeNeVZj4iDeTX96LYWNv&#10;tkLY2ImduVxH44WzsxLkJuXY5ax88OCUO3LiJcEzcAqA1L4zMLgkIiKiBgwbiYiIiLY6qR4V5GJI&#10;FEAqRUAagkiGjR31bdt/E4aNrbsoeEZjIJvBvp3D+PB9t+Pe2w5iIJsEke3uLcbWolgOMTmzgJd+&#10;dgavnjiDK3OFFnMzbKxh2Ngv0zBsXIFh4zXU+cKss2Ujak4peWPMVP74ieGJv+5mJoaNDBvXQ1it&#10;qgSAIDcpOLN4rZzNCgDsOXjQff2pp+QJwEHEXa21EBER0cZj2EhEREREEGchUQUSh4CNkrdVMWxs&#10;uLA2fRY2dmLvjhHcedP1OLx/Nw7v341do8MwRq9otzycrAQRTl+Ywsmzl3Hu8gzOXprGzEKxq7nX&#10;DcPGVRowbLxKE12V4Rg29jjBFggbV+slsSso417Jijw9oOOfvjddfuWTmam52nWGjQwb10Nj2Lje&#10;gtykAMBUaY8DgMNjp+TIiZcEe47KOIDHx8dFAGG1JRER0bXDsJGIiIiIOuKCEiQoNASRDBsbLqzN&#10;JgwbVx1aAXccuh7vv+cwHrj7ZmitoJVa8jls9nmu3Sc8f3kGz7/xDn507B2UKxGcc93lHp0ucn0H&#10;7Okqw8Z+mYZh4woMG6+h9QsbVyMAnLNvjGj3f73PTv7Nvely4Z4dptle7E0xbFyKYeP6q4WNV8tU&#10;aY87PDYmR2ZnHcbHhVWXRERE3WPYSERERERrIuIAGydnRkYVIAqw5A41w8bVbcGwcTUD2Qz27RrB&#10;DXvGcMeh63Dzgb0YGcguabP861ALImNrMT1fwJXZAt69eAWnJibxzvkr3Z8dybBxlQYMG6/SRFdl&#10;OIaNPU7AsDH5Mrf4+y7WRqLlbSPyVk7cd2/Wxaf/pz1z5xvbMGxcimHj+rvaYSMAlC9n1zRHYWhI&#10;Do+N1cc4kmwXi7uPHpXHx8cFqJ53yepLIiLaohg2EhEREdFVJ3EEF5WBOACcBZb9wjjDxu0XNnZy&#10;ZqNnNA7u24n33n4QN9+wB2PDOQwNZOAZkzRo+EJJk69aHDucvTSN19+ZwM9OX0S+VEaxHCCMbJs1&#10;rAXDxi5nWB8MG7sbkGHjmppvnP4IGzvqb+1FX+MrI17wVwdcdObB7PnJn9eu49/+YNjYGsPGxGYI&#10;G3tVGBpadd5aiFmvvEwkf3UBCANMIiLqAwwbiYiIiOiaEucAcUlVZBwAcdi6McPGdoOsU5f+CRtX&#10;Y7RGLptCLp3CLQf34r23HsDdN98AAFh+2235fTipPlcJI5TKIabm8jh+5iJefessZuaL6A3Dxi5n&#10;WB8MG7sbkGHjmppvnM0TNrbirDgFzCvlLvvKPTsq0V/88+FTP1rejmFjawwbE9s9bFxPjdWXX3/q&#10;qfrju48eFQA4moSZrMAkIqKuMWwkIiIiov4mArERJAoAF1ffVj9KimFjr102T9jYjRuv24Wbrt+F&#10;A3t3YM+OYezZOYxsOrXYYHk4uewJ6xzevTCNMxev4PzULCZn8piaWUB5ydatDBu7nGF9MGzsbkCG&#10;jWtqvnE2f9jYKWXj532FZwdV+PwBVXzzs/GJiwf37e3o1cewsTsMG1vbLmFjo8bgcT19/cQJAYAn&#10;9uyRcSQBZu07jDT+ZGGgSUS0pTBsJCIiIqLNTwQSh5CwlFRHgmFj7122ZtjY6RqGBzP4+dtvxAfu&#10;uRl7dwxDKQURQDW0bVYl2cg5h+NnLuKVE2fx+snzCKI4ma7FMhg29ss0DBtXYNh4DW2jsHGV69ZJ&#10;PqPip+7SC0/9050zlxuvMWzsDsPG1hg29odaUNmpJ/bsSdrXKjIBhphERNcIw0YiIiIi2vLERoCN&#10;IXEE2CipjmzXvsXzDBvXUZ+GjavRWmHH8AD27hjGnh3DOLB3B/bv3YmdIwOLgeQqYSQARFGM2XwJ&#10;0/MFTM7kMTE1i4nLM7gyV4Bb1p9h40ZNw7BxBYaN1xDDxk7Y2OaNVq9p517LevH336fyz/1q9vxC&#10;t+MwbFw7ho29Ydi4VLdh49VQCzDHqx9Xt5ZNzsdc/pORwSYRUR3DRiIiIiIikSSIjANIHEDErTz0&#10;Dwwb19UmDRtXGXDFM9ftGsHtB/fhtkP7sGN4ANmMj2zKh9a63mb5K23FfSsBwijGuxen8e7FKzhx&#10;dhKFUgWVMEIliFaEk63GXX21yxswbLxKE12V4Rg29jgBw8ZNHTZ2QmJ30dP2S2NR8LUbMsHE+2Xq&#10;yj25ypLfOmLYuHYMG3vDsHGpfggbV1OvplxP1UCzAas0iWjTYdhIRERERLQKEQc4l1RHRkF9q9Y6&#10;ho09zL09wsZOrqbTPrJpHwPZNA7sHcOtB/bipht2YSCbaXKW5EqN96GiyKISRCgFIebyJZy+OI2z&#10;l6YxcXkGYbz0rFOGjd0OxLBxw+fvCcPGbm31sLEV56woUUXRmNROjqXFfuPheOovfzm9UFjLuAwb&#10;1x/DxquDYWNvrkrYeLWtDDMbMdgkonXBsJGIiIiIaB2Ic4ANIHGcbNPq4qbVkU0xbNzYuduuYU0D&#10;9nS12zMbR4ey2LdzBPv37sCu0QHsGBrEyFAWQ7kWXgPfAAAZtklEQVTMkrbJ4UXt00oRQRBGuDyz&#10;gIvTC7gys4DphSLypQrmChVUgrC7vGnZyjcEw8buBmTYuKbmG4dh40aSNquw1l72VPxt38nfjih5&#10;6/Zo+me/1iaQZNi4/hg2Xh0MG3uzKcPGdtoHketp5TwMOIm2FO9aL4CIiIiIaCtQWgM6C+U3uSiL&#10;kY9EFSCsAC7ayOXRFjKXL2MuX8bxM5fathMAWiloDewaHcIdh67D3Tddj707R+AZXb+/k075OLhv&#10;Jw7u27lqtuScg4hABAjjGGcuTuP0+WmcujCJyZn8+vwBiYj6iDFmr8B8LtT43BSAKbMfz1avOStO&#10;IA4OlzLK/cleV/iPv505ce5arpeIqE+t/K0OdVV+06WzAJNBJ9G6Y9hIRERERHS1qcV6M5XKAqns&#10;yjYi1e1aLWAjiI0BG6HL0iKiJZwInAUuTS/g0vQCnn7pRP1as7s7vmcwOpTD6GAOO0cHsWNkADuH&#10;B7B35wiGcmkoper3hTI6hTtuvA533HhdvX9jJWXjLRwRQTmIMLtQRL5YQaEcYHI2j9mFEuYLJUzN&#10;rWnXQiKia0IbpQGlYbA/gv7dCYz+7j8J37+kjbWSV+JOe1pe8K19YZdvX/7t1GsnWgxJRERr01mA&#10;2VnQuf7/EGPISVsYw0YiIiIion6gFJQygDaAl2r7r2SJw+TsSBtWEx3+m5XWRxRbTM3mMTWbx9sT&#10;kx33M1ph745hXL97FDfv342do4NIeR5SvgffM/CMQS6dQm53Ctid9Fm+xWuzWy+N92PmiyWcn5rD&#10;9FwR56fmMLtQRBhbxNYitg7RsjMpiYj6gTFqCDD3OuDeQHv/7XkAywNJABBnn81K/P/useFPxlLl&#10;mY+7K/NZhPwBT0S0lVydas71wSCU1ohhIxERERHRJqO8FJSXan6xoUJSbATEYVItSXQVWSe4cGUe&#10;F67M48WfvVt9tvW9FKMVMmkfad9DNp1CLpPGDXtGsXdsGDtGctg1OrTifsfwQA7DA7nFJ2rX1dIP&#10;Fy8LrHMIwhhRbFEOQoSxxcxCCbP5IqbnCpgvlDE5y+1fiejaU9p8qALzobMmjbMYwk/1HiCTfIMT&#10;Z+cEuAhxb2fhvnK3LXz7V93ZuWu8ZCIi2kqudRDKsHPTY9hIRERERLSVNFRIKi8FpAdWthFJ/i1n&#10;Q0gcArXtW1khSRvEOkGxHKJYDgGUAABvn7vc1Rijg1mMDGaT7V6HBzA0kMFgNo2072Eol0HKNzBa&#10;I5dJgvmhgQwAYP+esWSA5eHksvGX3+8QAfKlCmbzJZQqIWYXSpgrlBCEMSphjEoYIQhjBFGEMGLA&#10;T0TrR2kzqoBRwNwZAJ982aTxMnYuaeOsjZTId3245zKQl3fFwVtHgzcvjaTT/OFORET971qFnQw5&#10;1w3DRiIiIiKi7aZ27p7OQPmZpk1q/+YSZ4E4AKIADCOpn8wVypgrlPHu5Zmu+ikF6OrfAaUUcpkU&#10;9u0Yxr5dI9g5PIjrdo4gl21SOaySwHJoINN0y9flTzYLL5O35LHD4uNKGCUVlwtFzC6UMLNQQr5U&#10;xnyx0tWfjYi2L22MD+CxGHisAKDgpfH7mQ8AAJyzogQxIhWJ4GQG9t8cii597R8PlOav6aKJiIho&#10;y2DYSEREREREK9R+sVQZDzBe8wpJVMNIZwEbQ1wMuLj54XtEfUIEsA1nnc4XypgvlHHi7GpnVDb/&#10;Zetcxkcuk0LK8zA8kEE2nUI65WF4MIuBTAq5TAoDmRSyaR9aayR/tRR0wxipajXmjft2tJzdudXC&#10;zMXHQRgjjCKEUYwwtihVQsTWoVQJYSV575xgvliGtYJiJahuNRut8jkgos1Ia6MA+AB8BdwbQv/b&#10;t7wD//aLbmk761xFi7yu4H7mAS8O+Hj593Dq5WuxZiIiItpcGDYSEREREVHPlE62bIWXanNCH5Iz&#10;JKMgOUdSuMUkbR2lSoRSJQnpLlzpokiog42isikfw4MZjA7mMJBNY/foIDIpHyODWWidVGYaowFR&#10;MEZBKwWtNdIpD+mUqY/TLP8XrNwmdsV1WfLEsutLd51qvOycw3yhXA8w86UKnBPM5kuwTrBQqiAI&#10;oyT4da7aRyDVak9Xe064sxXRRjJaZwDcD5j7Y+Bz8w74Im5f0c6JXNASfXMI7k+H7MLpvenZwm+O&#10;jZXC2Vn+hSUiItqmGDYSEREREdHVpw1UOtc8XxGpBhsOcC6pkLQR4Fyz1kTbRjmMUJ6JcHkm30Hr&#10;zo650UbBNwbGaHhGw+jkvWc0jEnOuMymfOSyaWR8H5mUt6Rys6ZdCKi1xthQbslz9eaqef/mO9O2&#10;P1jTNTlXEwCi2MJJEqdGsa2PE8e2XiEaWwtbfVwOI1TCGIAgCCOUqhWeYWRRrIT1MUvVx0TbnVbq&#10;eqjUF/LAF/I6gwtuD74IACOAi50TjVkFmTDKvJVS4Xd25ivf/l/dm90dzEtERESbCsNGIiIiIiK6&#10;tpSCggKUBjSg0OS8vBoRiI2TCklnk4BSGEoSdco5QeBioJMdU7uqUeos7Gxslk55yKZ8GK0wPJAF&#10;AGTTPtIpHwLBcC4DozW0VvC9pFLT0xqeZyAi8D0DrZMBU76XfB8B4HumvvS033DbY7VzNVep9kye&#10;k6aPW/VpdnZnO43b5VrnUCyHEAicE5SDCNYlZ3+Wg2RrXACoBDHCOAYAxNbVK0Otc7C2Gq46B1dt&#10;H1u3IqglWi/a0xrATgA7BXhvgNTRC0Mp/DY+sKSdddYq4C3PyfeM2B+N+anjN+gL735+9lzxmiyc&#10;iIiI1oRhIxERERERbR5KQXk+lOc3vy61uEAgzgFxmLx1l5oQ0QYIwhhBmIRk0wuldRq1w9CzoXnt&#10;HE0A0Aq1J5A8rD5WqIeZqZSH4VxS5WmMxthgEpSKAKODGXhecqslk/IwkE3Xp1otaFx+WWuNoYZq&#10;0tGhTsboNjCtPmj4tLUKSJ0kW+uKSPXc02SA2sNagFkoJ2eAhlGMUiWCOEEhCBDHDuUgQhhzK20C&#10;jDYGwJ1O404H77cmAUy6G/DKyA0AAOesCFBRoioAfpZC/Gd36ck//2z88np9syAiIqJ1xLCRiIiI&#10;iIi2DlWLAxSU0YDxgHSuaVMRSaojnYWIrT8mou0lyciSoMw2PG4liGLki5X6x2evyqq6DE2rsimv&#10;HpBm0349IM1mqr+gIQ2PAWTTSSW51grpVPK8Z3S9kjTlGxitkzZKwUGglIJX3w936fwigh3Lt9DF&#10;8jYr+7Rr0Cr8DKMYTgRBGMM6QRjHSeVuFMPa5OPYOljr6m0r1XCb+p/WRgHIVt8eipF66Bj2/+t/&#10;4u9f0dY5e0ZBvaKVe9V37rW9qvDyf5X/7uTuXJq/aURERLRBGDYSEREREdG2pJRKwkjjrXpbX5wD&#10;bAiJo+q2rbx/SUT9pzFMKwcNe+UutO4jQL2ac6NkUh7SvodUykMu5cOrnhfqGY1cOgWtVLIkperh&#10;qa5XoCaBZ6q6RW4tJK39YVaeB9pJteeSIVYIwgjFIEKpEiIIY5SDEMVKtKTqU5rMTRtDa3MIwCGB&#10;/kxogHPYgd8fObqiXWzdhKfkW2lb/vPrZO74cHmh/CjeKDOUJCIiWjuGjURERERERKtQWgM6A+Vn&#10;WrYRcYBzyXsbL54pSURES1TCOAlGi73WcLZntIJWCtpoaKXgGw2lFYzWSHkefE9jIJuG0UkVZ9r3&#10;6tWcyzkR+L6HUd/D6GC2SSXmsg+X/4FqW8+6pMoyrr23DrG1KAURosiiFIQII8vzNK8iz+j9AL4Q&#10;6MEvnMEgkAKO4a7k4n7AOikDmFDizhmFV7TY5+6dOv3DT8dn89dy3URERJsBw0YiIiIiIqJ1oJQG&#10;jE5unHup9o2thbgYcHESSIqA1ZJEROvDOoGFADb5hY/yKu2l121r0z4yvlevzEynPBij4RkNrfVi&#10;6KmSoNNoDX+VSsullZgqCTeXtYmtQxBFqIQW5SCptoysg3MOcexgxTWt4KT2jNFZALcC+lYBPmLh&#10;/c+vXHcHXsEdS9pZZy1EndJin/O0/E0qdKfTUrz0WPDWpTvzef6WERERbQvq8cdTd2aP3Jo25u8q&#10;pTyGjURERERERBvNGChjAKSb3+KW2u1mScJIa4E4AsB7mERE/aIcRIvb1c4XAXS3I61SgEKyVaxS&#10;gNYaubSHXCaFbCaNXNqHb5ZWXAoAYzRyJo1cBhDJYkWDxg+rP09EBCICJ4AThzi2KAYRKmGEQilA&#10;FPPnS6eMNgbVUNICny9ngDIy+E/ZB4HRpI21EkO5koKeh5NjHtxfXR9e+Mo/mj4+c00XT0RE1IO7&#10;H39iX2Z4+HdFqU9rkX3aGP+BsQ/Wr8fW/SHDRiIiIiIion6jVDWEVIDSgPYAP928bXJQGERssnWr&#10;c9VqSd44JiLqZ0nRoiyWN1qHMIoxV6hUW3SWXGql4BmNdMpDyjNI+clWsSlj4HnJm06STRgABga+&#10;Z5DNpFZWQC77uLataxRbhJFFGMfJW7T4MasoVzJGeYAZBjAMrQ446F+Z8A7+m3+WO7iirXWS1+J+&#10;qkSOKeBN46LjI6XCsf8GJ+c3fuVERLRd7fzYE8P79w3+gq/MY07Lx5TCweov2GBgbGzV/gwbiYiI&#10;iIiINjOlquGkBoy/+HSr9iKAsxAbJmdLEhHRpuZEEMYWYWx7HiOb9pBLpzGQ8ZHLpKsVmgqAQCkF&#10;3zPwPI0c/CX9lgSNTVLHchihXAlRrCRVoAJhOLmM0WoIMB8C8CEBEMPDdCqL38fuFW3FunmIPG2U&#10;fMVP2x/cA8zm82+EnwxqJbZEREStKfWId+OnHhncMZr7hBjzT33Pu7N27eaDi4Gi7mFsho1ERERE&#10;RETbiVKA8aDMKv8cdA4iDoBUKyYtqyWJiLaochCjHMSYXli9rdEqOZtSaxijkUn7yKZ8pHwDTy/e&#10;nnQiSPse0r6H0aGVJxPXQkcRgXOC2CXbu4ZRjEoYIYgsYsufO42U0SMAPuWATwWxhxcBIPvz+P2G&#10;3XStk7wSdx7ABARvGLgfj0Th8/8oOHb+2qyaiIg22p7Hf2tw/+ChTwv0p40x79Va3QIAD/zmZ67a&#10;nAwbiYiIiIiIaCWtk2pJYEnFZFMi1XDSVqslpXpXmeUrRERbjXUC6yxCJJWU+VLQUb+Ub5BN+chU&#10;z6LURsFonbwZBa0VUp5BLpMCkISQjRo/stYhCCOUwwhBaGGdg3NS3/Z1O6tWSt4B4A4AHxUYzHk+&#10;fj/74NKGtbDX2rNKqWdE7NOpyP4Myk7umjs9+b/t8yrLxyYiov5x52f/z+s87d9mfO8xo/EFo029&#10;JP7Q2G0bvh6GjURERERERLQ2SgHGQMEAXqp1O5Hq+WRIqiRdzK1ciYi2ido5j/PF9hmWUgpaKWgN&#10;ZFI+sukUsmkPuqFq0hiNbCaFbGbxZ87ycLIWPooIgsiiEiTbudJSypiDAD6noD8XVX+56OLe9+CL&#10;1U+nc1YgCEWhIJB57eRtA/W9jFS++QepiePXbuVERFufevzx1L25Bz6ifPM7nuj3QMlOrXUKAIYG&#10;Bq/18pZg2EhEREREREQbQykoqOqBkhowHtCuaLJeMekAsfWPWTFJRLR1iQisCKwDojhYtXLS9wxS&#10;noHvafiege8ZGK2hlIJJDp+E0Qa5dAo7huuzLBnDOocwdgjiGHFsEVmHOOYWrgCgtVEA0tW3ndA4&#10;LMCjZQz+iy/KHU37WGcXALyhgRPauWMS421PSmf+79zFExu4dCKivrfn8ScG9w3k7tNKHTHaPCJK&#10;f9jTakft+gNjH1zWQ23wCjvHsJGIiIiIiIj6U2PFZNtUsoGzkHrFJENJIqKtLoototh21NYzGrm0&#10;j1zGh2dM/XmlFNIpD+lUcqt0+W6sjVWTQRSjHEQoB6ySbMVoMwzgQQAPijaAB8QYwRdlpGl7K9Yq&#10;i5Pqplu+ASVf9QqXXjsAlIEJe9fkJFNfItq01OOPG5xD6t473v+w8dT/4mnz0cbrh8bGrtXS1h3D&#10;RiIiIiIiIto6tIHSBvDSrduILG7p6hwAl7wX3s8kItrKYuuwUAqw0KxasloF6RkNYzR8Y5D2Pfhe&#10;UiVZk6pWUo4MZOrP1aJIEUFsHaxLKiPDKEZk+bNlNUYZAw+3A7gdwD+2owdwBgBwAGdGl7Z1zk4p&#10;wTmBugy4t5XTP/XC0k/uHZx457oTJ8KNXjsR0ZHP/8EHVFo9Is49oES9F0of0FqlgGpl4tbJE9ti&#10;2EhERERERETbi1LVLV0BaLNa64RIUjUpbnEr1+WlL0REtOnF1iG2DgFiFMqtt3D1jUY65dW3bdVa&#10;QSkFz2h4RiPtAwPZVNMqSecEYRwjjCysc3BOWIvfIa3NbgC7k/hXfwwGsP4gXpE78Mptzbd1dc4V&#10;4eRlDfc9LfYFBXfJxTK7e8ibu//Nv85v4PKJaBPZ8/gTg2Ppwd2+1ofSKXzCOfUx39MrvtGYdPXf&#10;Ew1nC29HDBuJiIiIiIiIVqMUYLzVT0mR2g1jSUpdnE0qJl1nW/wREdHmEFmHqNy6kE4pBa2SMyUz&#10;vgffX7wNq7VCJuUj7a/cIlyQhJEigshahFGM2DKKXAut9QA0PgyYD7vatuw+MBkD37jtU0vaipOi&#10;iBShpKBEiuLwfaXwE79SfPGXLjx98hosn4iukvt/8/cOyBf+4FEH+VWlzW1a3BigRrRJUsPlW5ya&#10;7Z0lrophIxEREREREdF6qVVMQgEKHf6Gc3Vb13rFpKtv9cpzJ4mINicRgRXAhjEqYdy0ja5VQnoa&#10;njbQRkErBa0VgOR9uiGkrFVJ1qojI2sR26Qy0rHafl0orQYU1ACAPQCgDO4BgHhwBN+47VP4RtKq&#10;aV9r7dtK4S1l8Ra0nETsJjIpc16VZy585E//+dQTR4/yi0R0FSlA3fuZf7ZLj2RvgdK3iNL3Go0j&#10;yqn7tWcGl7fXAOABi/ucdLjjCTWlHvjNf8VvckRERERERESbjSTBpLi4urVrB1YtzWwcv5vFdDhw&#10;N/P3pMsJrvp6etXbwnrpJUD9rLproR++BLKOq1jfT2U/fHa2kWv492A1aT85P7J2dmTtvTQEjCJL&#10;v22LALG1iOIY1vH27/pa/9eKFZfX1v0tBM+Ik5c+/id/9T3gGVz1gHJ8nC+O1vi56RPVX+HDkX/4&#10;Lz4J4/2KMurXlNKjq/WjjRNb94cMG4mIiIiIiIi2tOodaBFIY+Vk7XGbbp1j2Li+GDZuJIaNBKCv&#10;w8Z2jFYwSkGbxbMjEyu/iTdWRlrnYJ3AVd9TN/rjtWKdXYDgMhSuaIvzMJgVK+9oZU/DxW+NlaKz&#10;38Kb820HYdjYDj83V8l7fv3/OOxnU7crre6AMvdo4HqBOqQg12uzsgKR+h/DRiIiIiIiIiJqTRzg&#10;XHWLV1e97dbsNgLDxvXFsHEjMWwkAJs2bFyNQnJupNEKSmu0jCKXbcMaO4c4tmAO2czWeq1YcVZE&#10;vyPKvqasmtDAy7GOjqciFJWLSlGcCvy5icLPHQzKTz711HY6hJqv/iZuveWxVOrwnQPZkb2DYSrM&#10;wmT3elrdIkY+qKFuAfRDxmge37fNMGwkIiIiIiIiovVRvVFd39ZPLOCWVU8ybOwQw8aNxLCRAGzZ&#10;sLEdBQBKwWjA0xq64ZzhpVuyypKqSAHgXFIduT1tsdfKOrz2YytlpaQMUdX3KENQsuImtFbvQskJ&#10;FauJrCeXy/qtn7341FOVdVj51bYlc5P7j/7egThnDmujDkPkZoE67Bl9WARZgQwqhTSgcgIZMtrw&#10;EEPqCMNGIiIiIiIiIrr2nIPUKifFob71a9f3+Rg2dothI8NGqtqGYeNqlAK0VlBQ0EotnhW5vOGS&#10;syMF1kk9lNyatthrZZO99p0VJ5BJUW5eiw4BddYqsVpsEUqfAwAtKDqxFzV0rRLziigb18bQYgLn&#10;7GzTCVJyxS2U43IQCZDren0Du9VIVNbZ5c8rpXyl1a6lT5oRpZAFAK1cWpQ5VL8muB0AFJB1Sm4E&#10;ACPqgDKm+0URXWWxdX/IclYiIiIiIiIiura0hoJevR1QPXty8XFyk9sBbjvt7EZEdPWJANZWz/ht&#10;QilAKwWjl37/Ts6NXAywkm/Vi9XvWzeEpI2gjdKA2gfofdWn7kk2CF76OjRYWpSnsDQK0Wgdjejh&#10;DIbWsMb0iqhxbTr8PySia4phIxERERERERFtHkot3sKuV2MYwPir95XkprlU3yd3vNudRUlERK2I&#10;AFYEtskve6iG/zRWRUItrQuUJVWRV3GxRER0VTFsJCIiIiIiIqLtQSXVNj3vGCcuqax0FgwniYha&#10;k4b/2FVSxHoOqRg4EhFtVgwbiYiIiIiIiIg6oXRSlaPN6m2rlZNSewwArnYeZettCYmIthsGjERE&#10;mx/DRiIiIiIiIiKidacatguslu2YLk9dqp5JKY0BJbd8JSIiIqI+w7CRiIiIiIiIiKgfKbX0jMpO&#10;LCkRqoaUtYpKIiIiIqKrgGEjEREREREREdFWseRAymppZZttX1cEmVLb+FWWBpfc+pWIiIiIWmDY&#10;SERERERERERECVXb+FU1SSI7tbjdq4jjgWxEREREWxzDRiIiIiIiIiIiWke1oFJBqS7OqayHkssr&#10;KgGIW6e1EREREdF6Y9hIRERERERERETXXn0L2IaSyvrD1lvBNtVYUdksxCQiIiKidcOwkYiIiIiI&#10;iIiIthalO94Gdkmz+pmVjR8vbgtLRERERCsxbCQiIiIiIiIiIgIazqxc+nFPlpxVySpLIiIi2roY&#10;NhIREREREREREa23JUGlWvKue9JYbrksyCQiIiK6thg2EhERERERERER9TXVWG7ZQ2gpTYopuT0s&#10;ERERrY//H5y5geJHamUnAAAAAElFTkSuQmCCUEsDBAoAAAAAAAAAIQDC52v6FywAABcsAAAUAAAA&#10;ZHJzL21lZGlhL2ltYWdlMi5wbmeJUE5HDQoaCgAAAA1JSERSAAABpQAAAF4IBgAAAIPwC8AAAAAG&#10;YktHRAD/AP8A/6C9p5MAAAAJcEhZcwAADsQAAA7EAZUrDhsAACAASURBVHic7Z15eBRF+se/b1fP&#10;TO6EGwGV+/bgUBFJMgnq6q677s8DWbx1BUXFC0nkMi5HMoCuirKy3q4nXuu1ursCORABUdEVCHKD&#10;yCmQg0wy0931+yMQc8x0V89MLqY+z+Mj0/XWW29mpuftqnrrfUnTtFLGWCIkLYmLAHze3EZIJBJJ&#10;U6MCwJY9R3DL/H83ty0SAIWPj42IHsqYX2C7k2Gs5wVZE8Me+/xZZyAm5in74+s/84LsP4U7flMh&#10;9B5zfoTnT/ljg77n5/RGTPzzlt2XP5geonkSSatEBYCKKg1F//upuW2RRBKF0uz3YWkAwnZKiHG9&#10;B4V62+7HlW1hj92UiLzHunEg4HUWEx/SZySRnOQozW2ApGVBo+ZcGrYSRbHvkCQSiQTSKUnqo6qP&#10;hNOdRs75TaRMkUgk0Yd0SpK6MHZOWP1d6vQIWSKRSKIQ6ZQkDaBRs8aE3FlhoyJoikQiiTKkU5I0&#10;RHU+HEo3umBuRqRNkUgk0YV0SpKGMDYwpH4O9aEIWyKRSKIM6ZQkAaH0ObfY7sSUixrBFIlEEkVI&#10;pxSt6LpuLuCYZ0cdDc3pEo45EolEAhw/PCuJQjhfCuDioO2q0o5ojJPzJT4hfYlx7wZt0/3vgjmu&#10;tGtiKBAR4YK/DITqTAPROChK3cALw1gHA++jSvsnVq9bz/kSC+fc8qChOV2Q6BoLpowDsWEAAIOX&#10;QTfeALTFvHDaN402dvebYtDzjEEwtOtBlA5FObuOgF//EBxvwO9dxVfl7GgsO1oL1Z9V7M1QcCsU&#10;1gMAwI2f+LIpp0ZEP5GCC2afC4fjYSjKJTUNmrEfxD+Hz3gCX/77W87ztUiMV29swnl/6Q+n8zdg&#10;dGXAew38Y/h97/AVM74T1qtpWun6nYcTz7rt5YgarBAhKd4Jw+AorRD7XZMAfOlkIAK572j0Am4q&#10;UFk1BDGub01lNN81vGDqEqHxMjw+KMwReKzyIYhJMB8LAHRjG8+f0ktkvAbjnz83HTHsIyg28zga&#10;RjkqKy/hX878wvaYVu8xAOj6AZ6f1alB31F5Z8GlrrPqzpdOppo+F+SejxjHSiHjdP1pFGRP4pwb&#10;QvIWUFruNSD1FajktNVR14tQWnY9/2b2Tttjiry/qPseha1P1+/j+VmPN+ibnvsHqI4PTPsePtyR&#10;fzv3IABQal4bqLQHCosVsZncnhIwlmSmvs53YfiEOMT2eg9ORexcoM4LUL7lIr52sV9I3gRK/cto&#10;qDFvQ1Ha2OqoGRXwaRfzL6ea3mshzZSS410YeHpbjDqjG65O74dz+nW2reNIWSX+tXob3srfhB+2&#10;H8T2faWhmCIJEf7FtHU0eoG5kOp8C4ClUyJyq8i8LLBDAsC/yLEeK0QoPe/3UNUPEWfvt7IGRUlA&#10;XNwKSvdUQfOdxb+YsSmyFkYGcnu+QYxjiHAHxu5E5vw7acSsvnzVjM0hjzvKMw4u9hocQT9eKztS&#10;0SZlB7nn7UdFxdl8Tc6+UG1pLdC5OX2RmNBo3yM6N/d8JPcRezg5AaN0JPfx0dk5Pfi60GawlDr3&#10;Kjidb8MZF0p3QFXioDpXUPp8Hyoqz+RfBb7XhJxS985JuMbdHzOvPx9xMSF+OevRJjEG1144ENde&#10;+Gugl1/TseiDdVj04Tr8+NORiIwjMcHQP4bCLjMToT6TkvjmJ82fGNJ/+3HQNl03f7oMERp0ZwI6&#10;nr4LqmrvaS0YKnNBjS2mNM/feWHWhIjojBCUMe8AGOsQUuf42B9p5KyhfOUM65lq7THpUhfc6Tvg&#10;Uu0/cQaCKZ2QmLCX0udm8YKptvYrWxPU/d4U9OrWeA5p1JxLkej6V8gK2iVspyFTa2Z0QmMOujMB&#10;7U/fD2eo3qgeKjmRFFtM6bnzecFDU+o3Bw10OLd/ZxT89RrwpZOx/bXxyLstLWIOKRgOleGeK4dh&#10;08u3gi+djPcfuRy9Tklu1DGjGp9u/ePQ+ZSbLGWYyRKCzmfZMUkEGpHTHZ17lNlePhDBwcZThmd5&#10;xPWGCKV5sqEooTmkE8TGfkNn5nQTHnPI1A7IHF0JJUIOqTaq00PuvNB/VFs63bt83Viq6dT728IV&#10;hkM6QVLKRuExz5nVD517lEFVIuOQaqM6HiR37jv1L9dxSt06JGDJzMvAl07G6qevQ9qZ1XtxusGx&#10;v0Kr89+BiojvmzXgj6P6YMurt8H4/AGMy+zf6ONFG/yLqUWWQk7HE2bNVlF3vCg7ojcpDc3pgviE&#10;7ZHU2QCFuSnds6hRxxDFwXIjoqdDwm4isoy2JXKrSGnzc0TGDAZTLyW359VGHaM5iE3sDqb0bDT9&#10;fbv8EhE9qtKORs4eaSVG5+f2RlJscUTGDAZzXEluz5zal1QA6NQmDuWfTAJTVXy28xiu+OQnfLKz&#10;HD6bcUmZ3eJwY/9knNc5Bv3auCJmNxHhtWmX4bVpl+HOJz7Hog8t94clouh6ERhLNROh4Tnt+dqc&#10;QwEbk2KyTHR/FZ5xgcaL2y0kZxg7oPvv4oXTPjlxic6bdRZiHblgqnUmdJXdQefPeYl/OW1N6MZG&#10;GIMfATdeB/hWgNqD4yqorK9w/9S8xwDcayqT9rtDUEhsr1nT94DjZXD6CqS7AGUcFOUyMGvnB8au&#10;Jff8D3j+g28LjdUacLHXm3xMQ98L0H4AvaEoCcL9nI48AEFLpxzfJxbbizT0zdCMSbzooc9q+o+Y&#10;NQAxrieEzi4yNpVG5rzBV+b8ABx3Sl7mQOdnwy9ls+ynCiz7qaLmdcdYhunD22HCGSlwssgciXr6&#10;ngvx5N2Z+L+ZH+CjL7dGRGdU49fuB2PmziM+dgqABmu/AACmTgrarxxXhWNafSh9/jGoivUXSdOv&#10;5QVZDX4g+OoZ3wH4LQ2dfjrapOyw1ONUCwHEhGBqZDF0Dr9+FV8x9b16LdMoNa8nVLZJyJE42D0w&#10;cUrkzrsPqiq2Xl5VmcFXTM+vd/UtAKAMz0YozHppg9ESojEu4WMHLZ2mLNni1x/lhVmTa1+iPpOS&#10;0K3rT0IRqBYPonBfulfIDp9+NS/KarAEx1fN2AjgYvF7LS4fQHvg+PJdqS8iUaMNOODVManoAFyL&#10;fkTM08V4Y1NJRPQyRcGHs/8Ph/95F7q0i4+IzmiFfzFtraUQKfcEvHxuTvA9B13X+dqsXaFbVm+s&#10;tLw0qGS9ru0zcgM5pNrwb2bvxDGv9QxDZS5Ky71W3MpGwo+0AA4JAMCLsrehvHKwqCpKzws4syVy&#10;q2DqY0JKfJWXBnBIv9q0PGsAuB54Zl2ftGGvCMm1ZnRjGzT9H/DrHuj6IoCHNzv06hfUd0gAwDc/&#10;WYr8jR3D0g2Azs8ZCoW1txT0aZMCOaQ6Nn0zeydKj55mqYsp7Sg997dAE2Z0qDKAcf/ZC1pYjHsK&#10;IxMV2iYxBnuW3IG/3uGOiL6oxTB2mLYzctJZOQ2/7DGxdwTtQ4hsFVmHal16XNereNGUqSLq+KoZ&#10;m+E31lsKktK8kWKGvoWvyFphJsK/mrEJmvYfMYUUeGY76hKxtFIa38SLpn9mKXfYK1YCRWXXCMm1&#10;RnR9EV86mXj+lF68IOsGXpiVzfOz7uRLHww9C7/h+5ivzAoaDs75S5UwNOvPx4y4BOt9YF0v5UXZ&#10;C0XU8a9m74ZhWEf7KewJoJnSDD353VHQwmL8eele+A2h83Gm3HvVcBz98C60S2r+lZZWSUnFBZYy&#10;Kc6GB41IyQ4qv33vuWHZVHuYkTmCMwFuGpTRgCrf7y1lVNa86ZM0XSzJrd8IOJttQLC/x6kuFrPH&#10;H/xBpBZ8Xc4OGEa5iCyl5wZfAm6tHCs/i+dn3RlxvVsOWTu0Eu12EVWUNmdog2ui95pBzwjJneCX&#10;igZjNeD48mez5r57fkMJnE9vwuPfHg5bV3J8DA69fxdu+92ZEbAsyvj2kb3QDfM1XFLrPNES3RQT&#10;9HQ/NzS+4/GjEbPPGdNgqSIgmt/eRnNJqdASU3Mu4fGiqabLIzVyK6cKR0nRiKl1MkzQ8AnC4b78&#10;i6ni4fJ+Q/BHmY0X1tka0LUpfFXO9xHXaxiVfPdjXks55cixkMdQYz1CcqU/24sK/d8je0TEaOSs&#10;IS0i9919Kw7g4TWH8O3Y7uiZHOLJ/OP8/f6LMTazP0Y/IJQdRwKAc84pfd4OAMHDWZnipPa3JvJD&#10;z5cBAFL7B68wq8N6n8oOTL1RSM6gozRy9unCelPihNLTQKG7AbwmrLel40y6AcD8mteu08Syuxu8&#10;zNY4fq0ILoGfGFUZZEtvS4YblTw/e761YCi6uVhASGyH0PM5OthvheTi2ifTyNnih0jPFzyu6HA9&#10;2SKcElAdbNHrlW24eUASXrgwvBWTzLNPQ+lHk3Da2MU4eqwqQhae5FT6LkRCjPk+0OA+/wZQfb6B&#10;KbcGlauqsl/2IhLExuxoFL1ErSMDuqGtg6KebSmnKBehtlNyMMszKwAAbtgLj1/z/R5kRmwVt3Wg&#10;c6F9lpAgxXRvsUlptHuND2xxpSte3FgK51PF2HssvLyBiXFOHPnwblwwuHX8njQ3fPV06wOpRMNr&#10;/q0oQSPvjoeDnjxwxTRRZovB4NaHoQGAeN1MGFyxdmQAQGQreOWkCfW2g6Y1/VmlCEHniWf9aDQU&#10;crY4pwQAfg50eWErFnwd/gHmFU+MwyM3ij0IRj2aYZ7kUWEO6n5vCrnnBw9wMIzwIn/qQSNm9Ymk&#10;vpBgdJLluqL6mau7CnUzuO1M39EG/2Ja6z3Z73A0v1My0DKd0gkeXHkQZ7wWfmTxzBtGYuXCcRGw&#10;6CRH04I7mxN077ISZEwM2u43xDZKJZFHYatD6yd4QJjQ6mpPSVofLdopAcAPh32ghcX4OczlvPMH&#10;dsGBdyfCobb4P7nZEMqFx5QBUFjQAmV8RXZ+JG2S2MDQzxOS46ib9Z3zHWL9yPoQpKT14jPsBbI0&#10;EiEHOvRIcuD33RNwQZdY9E524tREFR1irdXpBsfucj+Kj/iw/nAVPtl+DMv3VFj26/rCVixyd8Id&#10;Z4SeGLpDShy8n96Lc+74B77dIpy5PbrQ9eVgLCO0vsa/I2wN+KoZm0VrMYkWezt5UVKExAz+vzqv&#10;icTyCXKjnW2TJK2HIwd3I1HsuaMx7zUhp8QIuHVgMm4emIJhHVxwhJHHjimE7klOdE9y4pLTE/DA&#10;kF+/55uOVOH9reV4ePVBBMp8NDF/P97eXIplV4hH/TYcX8E3i2/EY29/hQeesU4SEHXoxrzQnVJl&#10;ZDJaS0KDSCycF/iwziuurQGcN1n2YmTrECANf6A9kk+x00XSjPDNT5Y2VjFOOwT1Lp3iGN66pAsq&#10;J/aFdld/LM48BSM6x4blkKzo18aF7OHtUHVnf1RO7IcXLzwFMayuQ16+x4vEZ8KvoXX/1edg08u3&#10;QFWi/OG6HrUz/drvO7NxvLyuCZUlptS8xisb0BpgitBMhhdmfVLnQoW3UEi/SJLV2rjaim2cG4J5&#10;8sKAyN1ijr+cDNCQqeHV+DKhjodhBLw4ujP0u/ph3619MKZPElyN6ITMcDHCTQOS4Z3YD3tu6YXL&#10;e/yalb3cz0ELi/HulvBKqPft1hbez+6TYeP10XVbVUpD7iMMf1xITIFQCpzaUHruk5TheZ/c82ZT&#10;qmcsjZwrnNy0KaBzZvQTkut8fciZifmaWdY5AE+MQ2PET7c7HWJBL5y+CHhdNyJTPwgAUi+6PGK6&#10;TmZ0Qywpb2Jyjl3VlOZ5vv69RkQNZgUqADgVwvYbe6J7UvX3bf0vlXjzxzIs31OBn8r92Feho0pv&#10;mKOurUtBiouhQyzDGe1cuLJ3Ii45Xbykhyhd4h3452Xd4NMNTFi2Dy8VVzujqz79GRldj4S1nKcy&#10;BSueGIfl63YhU2aBqMav3wPGxJ6eT1Dpa7xUPBWH/4bETjMt5RS6B8CDomqJiJCWNxEKYwD+CAYA&#10;DA2WMDTte16QfZYtmyNFbMI8ANY/qH0HXCekz9DzA17XjDVQFeuTrqlDngUglmFDUS4Wkjv6802B&#10;+/MtACKzj8XUvIjoOdnxVvwVCQn3W8opuBWAvdx+Kt0AUlTUuteQOb/u/aYZ6xWgep/n/qIDSH7m&#10;R9DCYgx+fQdmr/0FX+z1YmeZFtAhAcDhKgPbSv1Yvb8Sz20owaUf/gRaWAxaWIy+r2zF7K8iOyt3&#10;MgUvXtQF3jv6IrNrdbqu5Xu8SHhmE34uDy86L+Ps02B8/gAuH9l0JVFaLCun2T85vnpmo1Wo5Gvm&#10;74NmWEfDKMxB6XniZQHS8z6AypilnLckU1hnpGGK2D6RwymWIFP3Twt4vcwnlrlaUYWcH7k9Twnp&#10;M4wjfF2QPIkGFwpxJ7fnEdP2tLw0KEze2ALw1Tk/CQky5qLUeUJ5GQGA0uetPu6QzCn8aZgCAF7N&#10;wPvbylHqj1xdpc0lfsxYdQi0sBhJz/yIyUX7I6Y7RlWw9IrTsPvmXkhwEI75Obq+uBXX/ye8Ks5E&#10;hH/O+iP2vzsRXdpFfsbXWuCcc2jaAeEOhraPcx5+unczSirE8qOp6lWUlvuylRile14HY9ZZwjW+&#10;nq/Jjdwykl0UUiljnmkFUHLnfSeqjhdOD3hAmn8zfadQVm9GCrk9pu8HpeZeD8bEnqL9viuCtlX5&#10;nxPSQZhBnScHXL6kkbPToDDxJLISoOSI2H6GU7mS0jyWOSEpzfOB0Cxc177n/MmqJtkwKvMbeHTd&#10;EdDCYgx4dRsOV2kR0dstwYGy2/shd2T1nturm0oRt2gTdpWGN2vqmBKHPUtux643xqNjinAC5ZOL&#10;Kv8oYdkDBxo9oWZ1KQTBfSuH4wZyzzsW6AmaMjwPk9tTDpX9SUhXyTHx96GxUJTelDG/lEbNdte+&#10;TKPmjCC3pwRMFYuK8+uXmbbnrxVbKmOsLWXM91P63AYOhdzzVsLpECvcp2sbzIoF4tBBsQwSCiMM&#10;6FBGaZ5CSstLo/S8IZSedw9lzN+N2JgCofLskhr42jl7oeliKx8ONo7cnvJAxSPJneehDE8FHOwP&#10;QrrKt58PhHFOKVSKj/jQ7u9b0DmWYf11PdA2JnwTsoe1w4RBKWj77GZ4dY7TX96KoR1c+Hpsj7D0&#10;ntoxCfvfnYiSY1V46NlC/O0j4QfSFg8Nz2nP1+YEX19dPWMLMgXPB61/LPzaIyLjLM8aShmeUrFy&#10;z0ocgJk0ekHdvSjFerWuBp9vPF+XE7kSHOGgUCJcMcvrrL+7XOL9DX1ng6i7enC+xEepc6+G02m9&#10;BKqQCsX5boP9NzuBUQXfDDG1Z/OTpeT2VIEx6z9UYQQFqQDkOY8IwAuyBojfayweQB6NXlB3347Z&#10;+G3XtBv52sUVQDNmdNjn1dHu2S3o/tIW+ILsWdmhTQyDcVe/mii9bw5WgRYW40+fCZXxMCU53oVF&#10;914EvnQydrw+HlelNU46thEDmvBMh9/8s+ccHIZxxFKPpm+ImE0i5H/dHoYW3lRYBEP/Gy+a+myj&#10;jxMIb+VoGIbY2r4o+Z8K7anwoqnvwK+/ENGx62PoHCV6ilDCVoNHrjJtZeVvIqYrGtiyv5O1UATw&#10;6x5ekF0zu272ae3OMg2uRZtw29K9YesiIvzzsm4ouvLXU8lvbi4DLSzGrRHQDwCnd0rC2w9fDr50&#10;Mryf3ost//gzpl83AnEuh21d40YPwLpnb0T5J/eAL52MP97cwu6ZqgrrTLZeb5MWwON8iQ/5n8XB&#10;MCobbRDdP5Uvzwqe368xMXSOL6cvR37WadBt7OsFQ9d1LNsVw3m+8Jo5L8y6FZomVljRLoah4cCu&#10;JL42q0TMluwPhB6OrND1iSAK7wxJlMF3P+bFsqWNW8670jeeF2bVybnZYg6UPbehBK8Ul+DYHf3C&#10;PtA6qkscym7vi8Rnfqy59sKGErywoQT9Uhz46pruSHTaWMYJQoxTRa8uKZh18yjMurnu1oO3yg8O&#10;oPL4/hljCpyqgth6zusXr4Zhb+/EpqPVD/9Zw9qHbVek4Ctziq1OePM1OU2eFfn4D2wsZczLhWJS&#10;kj0UDpV34t/lhO8MQoVjO+fgAAeATpQxbwMUZUBIugz9KMq3deR8se2ZJS/IfpSGTn8HbVJ2hDR2&#10;IPx6AYqyM2wHxeSv7YzMc0MvjObTc3hR1t9o1JwRIeuIUjj/tAoAUbrnWajszxFTbHAN+w535hsb&#10;BhE1+0ypNj4DcDy9CTf+N7woOgBIcCjQ7+qH3vUq2W466kfS4s1wPl2Mq/8V2RWS2sS6HIhzOdA2&#10;KRZtk2KRHO+qcUgllRoGvroN6lPFaP/clhqH1CIxjP8FbdO1wIcemwi+fMpD2PpDLHQ9uI2i+Hxu&#10;vnQyNatDAoDyNnWyJvDlUwbC6x1qW49fv48vz2rD19p3SDVjfzN7J186mVBVFTxCTgTNKMeh8k68&#10;MMsdSpQm50t8WLbGBU2zv3dZ6u3Pi7JMQ8Yl1vCCrNtQsjkefi580DooXt+FfPmDjkAOCWhBM6Xa&#10;vFJcire3lKHiDqHD7EFRiLD5hp6Y/uUBzFlb9/vsN4B3tpaDFhZDAdAhluEvI9pj/ODQE74GY+vR&#10;KtxbdBAFeypQFsGwe1M0/UrT9u83iG3gHy69HCmJgTekS8rESyVY2QMAXDsmrO9Elx0vVQI4kwiE&#10;c2YMRHzCx1BYd6HOuvYY9vz8CN/8ZGjLOmJ/U+An/IrKg1BjH62vka8d38CJ8JUzvgVANDKnPxwx&#10;BVDVjgF16rwCXv85WDNtYyRD9PmKae8DIBp0f1t06PSSWCi9XgVuTEDR3jc5fzLs8s/H95/a0RlT&#10;O6Ft8hqozDxzqFcbzVdmL6tz7cgvP6J9J/PPzOf9PuD1Q1Vr0F6x/rxDRePXgevmewB+/z4hXd7t&#10;5VB6WttaoW4V0nec44EIg4lIwXlzBiOGfQrGxMLH/f6Z+OWnv/L1T1seOyBN00rXH/EnnvXGDjv2&#10;NRmf/aEbfhOBLBHrDlZiyJs7hOUdChCnKmgfo+C6/sk4p2MsTk1UcWb7hkusxYersLdCw1f7K/He&#10;1jJsOupDpcZRGUIAB7+7PwBcBOBz250ldSCa5MKwKgb0dKBkD0dylYavN/ns7K+0VIiIMGx89UPl&#10;13/XGv2cWEAbxjgxrI1a5/3teWEVX3J1k9RdojFvM2z73FU9vpfDv8N3/CFF0sTUudfKfzGQUKKH&#10;eq+1eKcEAGe0deL7a8PPtVmlc8QsCj+Za2MinZJEIolmWtSeUjD+d9gHx1PFYYeOuxhBv6sfElSZ&#10;GVwikUhaIq3CKQGAxgHXok1Ys88blh6FCKW398V9Z0d+70gikUgk4dFqnNIJznt7J8b9O7wDsUSE&#10;x1I7oez2vhGySiKRSCSRoNU5JQB448cyqE8VwwhzbzfBoYDf3R89klpkEKJEIpFEHa3SKQGAzgH2&#10;1CZsPBx+sM22G3uj8IpTI2CVRCKRSMKh1TqlEwx8bQeu/jT8/HapXePB7+6P3sn20wVJJBKJJDKc&#10;FOtW72wpg7qwGEcm9EWiMzw/u/mGXqjQDHR+bkvTHXRtBCjds9PygCEALPvYEdJZgsGzT0WnmF2m&#10;QpXlXfkXOSGl56AMjwGFBQ+T9PkG8aKpTZsMViKRNDqtfqZ0Ah1A0uIfMX7Z3rD3muJUBaW398X+&#10;P/dGG1crfYu4Nl5ILv1SsfoU9WmrTrCUUWPuC0U1nT+tq6lDAiAdkkRycnJSzJRq8+z6Ejy7vgTr&#10;xnbHWR3CS3DbMVbF4fHVEXrD3tyObw9WocmPzYfKLv9q9BKot8NxKYB7besnutpSRlUnA3jQtm5X&#10;krkzM8vH10KgNM9rUNELxM4LKKBrz/P87MgluJRIThJa6TTAmrPf3IE2i3/EIW9kMsp8PbYHjLv7&#10;47s/dUfPJAca4/htt/jIPSPwHYLF6VQWWly8YD+iEKp+MvaAabumz7etswmhNM9IONi4oA5JIpEE&#10;5aR1SgBw1Gegw3Nb0Pn5zdhfERnndGb7GGy9sReMu/uD390fb13SBcM7xKBDrL1SGIkOBf3aOLFg&#10;VAfw47p+uDa8SrkNEMziTcMn2IruoOE54vU1RnhSbekmsvb3+6o+sKOzydHJRklYiURSm5Nu+S4Q&#10;+yt0dH5+CxIdhIIrT8eQMJf1ajOmTxLG9EkKS8e6g16kvrML5Ro/kfsuMhysvASdE8os5eJ7PA1A&#10;bA8KAOJjFgrLOoyJsFOietQcy8KCfHNOyy7W5sDw5jZBImmtnNQzpfqU+TmGvrkDtLAYt3z+M3aV&#10;NU8dI8451v9Shcz3doEWFmPImztRrkV+t4qvz7FMEw8AILJZclrJEBZ1qGNsqWbqbabtmvaGLX3N&#10;wwXNbYBE0lqJiplSIF7cWIoXN1Y/cF9wSiweHdURg9q5kOBoHD+9vdSHz3YewwNFB+ANM7GsLTR9&#10;D1TW1VSGsSQiUjjnYjHwqtLJjglEY5zH6+FYw5QbTdt9lTPtjN1MxDW3ARJJayVqnVJtvtjrxYi3&#10;d9a8dinA1X2ScE2fJHSJV9EpjiHFxRBv4rAqNAMlVQYOejX8Uqlj2U8VeHtzafNXlSU8D8D6h/zM&#10;h9sDsKy6Shd5kgGbpeRTz74ZwGJL3UQKMi1iGFY9sg3IsTd+U0M4u7lNkEhaK9IpBaDKAF7dVIpX&#10;N7XsrQsReH7WwzR6gbVTSonJA3CLpZwf/7Xrk0DqDRBwSrgg7yorEeHZXLPCZVoQiSREpFOKBnTD&#10;AFPM1yVV9WaIOKVQZgGqYhm8UC3HbzJt9+u32xmWRszqA6czDURjoSoXmgobejGAd6BrH/HCaWvs&#10;jNOSoBFTO8GZeCGY8mcozB1QSNO/gcFfgr/yI74qZ0eT2kduFaMuGQtVeRKK8mv9GN14l+dPsXwo&#10;kZz8tIrKs9FEY1SeJfe8/4ApF1kKWqQcIpoQh8w+x0IyYv13CXzfP0z70ugFppttfOlky3Bxynx0&#10;GLj2KhQWXhijYWyFr+p3/IsZQUsV06Cctuic8EtY4wRC0U/n/80yT+FU247hExyI7zEDqjojpPE0&#10;PYcXZD1itxtlzFsHRTkrqICul/L8rOQa+XTP/X4NcwAAC6tJREFUJKjsicCy0ilJqomq6LvohZ4V&#10;Ehtx0VDT9lE9BoRsQt/Bc0LuCwCaZu7QRswaQBnzykB8bdgOCQAUpRdiYospfd7qsHU1IpQ+769I&#10;7uML2SEBgMpyaPQCTqmesRE0rQ6UlvduUIckkdRCOqUogOc/+LaQoItNNG1XlOdDNoLxP5g1U7pn&#10;kml/wg9Bm9x5eYiP3QBFSQjRuuCoyrnk9pREXG+Y0NApXShjvh+qYj9FVDCc7A1ye9YIHWC2AaV5&#10;JsOhXhFJnZKTF+mUogVdt152Y6p5OLZqulRTZdpXUS3SVfBbTZsrKGA7peW+DKZmmesOE8aSyO0J&#10;vz5KhKDU3EvQpuMeKBT5PWHGzkF63u5IqSMigoO16LRQkpaFdErRAsciEbFguepo+APmqYV0bpl4&#10;lQbd3zZoo6qeadaXr8la30Cfe/7VcDhusBq3Abq+B4butdWHsS40NKe37bEiDF0wNwNOx6eNOghj&#10;XSnDI56Fw4y03M8iokcSNUinFC1Uel8Skhs197cBr8d3vNisGy/Ktk491LHjW0I21McwttS/REQK&#10;GC0R6u/n/0KJnsKXTia+dDLx/KxufHlWHF86mVBypAsMfa+QnpSYr+wZHllo0P1tEeNcJiTsN97D&#10;1vI2NX/z8f+g6dOF+issjVJzrw/HXgCAqpp+bySS+siQ8CiBr87ZQKMFSicRuxnAxw2uKyYzIU2v&#10;zuqtGz4wxRnciMCh4eT2PAJmcvjJQMM9sVTP1OAdalFVmcFXTM8PatLaOXsBdKH0+cVQqZ+pLlJT&#10;6vRdn3MYqJswnuhSFzJHV1raFUrpig6dxWpIHfEO5N/M2BioiRdkzaHhE+YhvmcZVGaeOJax5wD8&#10;w5aNdfuHlxRSEpXImVI0oXPrMGPGfx/wuqIGPZ/EC7Ieq/6XsdRctxJH5G6YDZfTPab9jnFPQ13c&#10;+kCwpj9g5pDqUOVPFxGjkTmDhfRFGMrMGw8mkN7JWzk6mEM6AV+72I/C7DjoFgeRmeIktyf0qL5g&#10;6LoOXVsMTbsRPt+FqPJdCV37W8THkbRK5EwpmtC1O8EcH5nKKKxBNgIaPu0UJLcJJA1wrtX69zMA&#10;LjXVf467P4B1NbqJFKTPSzTrwtdmNYx+O7C/M9p0PBMqugNKdzAaCIP3h6KcUSNT+OmTgFgMBF81&#10;db/QTJI5ewPBIwEbDa48YVnESzdK+MrpQst7nHOD0j35AMu0EMwCMEvMSAt0/Rh8PJWvzP42Ivok&#10;JyXSKUUTOw6uRN8ulmKUOncsL5r6Zs2FhKTgmRR0bD3xT17w0IeWP+yxsa8BGFTz+syH24OZFALU&#10;9U8CXebrHzsMIN98sMnmzaFA1OTBDnRWTke0TxCotxJgRmnGgaNj0KXdIVMZVY2njncm8ANPi2Wc&#10;D4bBj6Dg6w6cL9HD0iM56ZHLd1EE3/3YYSFBld1ZtyNdGVypXtcL6UaFhe6BdV4nx5rvDen+p0zb&#10;w4DIrVJqXk9KzetJo+ZaZ7wAAKYkWwtFmJTY5SJiPD8r145avjFXLBtFv66X2dEbkAN7e0uHJBFB&#10;zpSiDV1fDsbM6yFxnFPntaoMCiIJXpj9XL0rjwMwdTQ0YNopfOOc6og3BzPfT1ox4z+AWMBYwLFS&#10;5/4RTLkMXBkOhZ8Jhf26CJYZ/m9tk1DfkQeBUnMvsa3bKZA7VlHnAHjTUi4Yuvbv4zNbicQS6ZSi&#10;jSPesWifsN9Uhv0alUVnT+uKdkH2kwyjYZ68ct+blrOfdgkXA3hZpFSF3azgdN7sHohxzgPhCjBF&#10;gTN4MGBrQKicxwka6/ySqvQMq7+30l6UoSSqkct30cb3jxwUEaP0ueMAACkpj5qINUgay9fO+J+l&#10;codSvXF+wexzTeU0I9tS13HInfsncntKkBCzDapylWVW9NbC4Ic6NLcJYbPmkRaTDUPS8jk5blyJ&#10;MJxzDk03nykBAB1PDUM8eGlvQwuc6NXQ9pnqVtip1f9X7jCVO8YtS58TjWGUPu8omOP1k/JcTFxc&#10;665iq3ODc96EpZYlrR3plKIRzl+zlCFUP6ErSregagqmvhewQTPus1Q/cu5gqxRBfK15+QY6Z1Y/&#10;ZJ6rQQ0h+MDgGnR9OXRjDvzazdD942zrkFijoBUUZZS0JOSeUhTCC7MfoNEL7jcVUpiDRs7tj9gQ&#10;9mRKfcvQ3qKfk91k2m7opsuMNHL66UhKKRa2SecGuH4/jla+wb/LCVj2nUYveF1YX0vE4A3yA0ok&#10;rQ3plCTBcTpWBG3T9OeCNfHvcg5Ynldi7AHT9ird/FCnK0n8AKtf/zMvzAq97EZzUrL9EBLEyljx&#10;5Q82S7YJiSSSyOW7aEXTrU/+M2pn0v8V076Gvt22TbX5cl3QVDmUmnehcO2kKu/gVuuQAPDi58ua&#10;2waJpCmRTilaMRBerrGV04LPogDA6/tdyLo1/bDpQUumTBHTYzzLV8yImiUtGvBQ8IcIiaSVIJfv&#10;ohRelPWOUK63YP2tIqpWz9wkfL6mgXKY1+Dhxkih56nKisdFh6RRswbBFSsq3rRo/nugOqxLiXdI&#10;eQvAhXZUU1ruyyA2DEAJYOyEga9AtAEV2GgVaCKRNAZyphTN6HppSP00zTJBJ+fcgKaHdop/+9fm&#10;hy1VNV5Ijx4rnq+NuV4QljWB80/NK/DWCNbLmmFG4bfPCMkpcAcr0hi8j3odVGUQVGUkVPVPcKqP&#10;wcE+QzLbSaMXcBq9gFNG3n9t6ZRIwkA6paiGBw1WMOVY+ctCckRCOdvqw3cvsVcVNhgxunl9pONQ&#10;6tzRUBXzg7x20HXrHG+kCCd25XyJDxr/2VKQMQa3Z6eoXkr3rDdNhnuC9bv/T1SnRBIu0ilFMxX+&#10;0GYHX8/ZJiS3dZ/9yqWGvtZSRjfElpVUZl6mAwClzxoClUV6JmBd5I8pcZTpsf5bT3BsS3chOUXp&#10;Rul5llk1KMOzSyinnq5tDztDuERiA7mnFMXwNTPWh7KvJHpCn+9+zGtbv66LLFUtB3CjpRRjLsqY&#10;V4ZKfQj/8qE6JdWp/62J6NzvB6ixp9kzUACiCgDWS4zEhtHoBRy6fgxEFeA8DozFAwBfOrlO9SS+&#10;drGf0jx/h4ONt9SrqoPJPV8H8VXwanfwVVO/BwAaMasPXK5XoSrnQjGp9Fubgod6A8LZniSSsJFO&#10;Kdox9J1Q2OnC8ro2yZZ+3dgIpogdtAGAomkvWCQZB3ZsuB29Bls7JQBQlATEKZtp9ALA0KuXBRUW&#10;i64BTNJ1LxgLP9qhsuIyxCWsFpavdkSWTowXZk2gjHmZUASW/hgpAI1EvPO7mgeDeJt/WkWF225C&#10;XIkkXOTyXbRj0ERb8uVtxTbdT8CNd2yJC8zC+I6XKqHr5qXXA6GwWChBnI7feA+g/1gbSJYOln+Z&#10;s8a2baLkZ/WFZlGzKhL4/XfwL2cWNPo4Ekk9pFOKdg7tWyUsq+s6Xzveb0t/4Wd/EZbVDPGCfgXZ&#10;YkX5RNC17bxwypXgxmZLWYJQbSP4tAnhmhUIzjlHYVYCdP3HxtAPAKjwuXnhQ/YePiSSCCGdUpRj&#10;q/gawfa5Fc7zG9ZcCobfIktEHb2cY9mDghsjJujGlzw/u7peENEGS3lFbCmSF2X/HX79w/CMC6Kb&#10;c87zs/rBWxk8g3tIio1KLFsaw7+cKmdIkmZDOiUJoGnWy1YAoHPxWU9tDP1jETG+8qGv7KjlnBt8&#10;6WSCXhlahu8Dhzvz/Ckja15rPqFlN6JLXdZSAC/Muhw+/eqQbBPRv3L6Sr50MsHvvzssRbpRgl2H&#10;O/JlU2KFz1lJJI0EaZpWSoqS6DdkyZOWgIspAHARAhTQayyqD1xebRn0wvkSX2j6xzAAlrOaUPXX&#10;jNNnUgd06fYeVGVUUCHN9xoK190SbCyiMSJp0XXTNEiB9J6bMxwJcUUgJcZSWNPe4gXZY+3oB47b&#10;nj5sGhibaSls6DtQ7rsCa2d+F2owAw2f4MDXR8hKLtzPVRJdkKZppYyxxOY2RFKHJnVKEolE0lL4&#10;f4amDRTQynthAAAAAElFTkSuQmCCUEsDBBQABgAIAAAAIQAwnY8d4gAAAAwBAAAPAAAAZHJzL2Rv&#10;d25yZXYueG1sTI/LbsIwEEX3lfoP1lTqDhzTBkIaByHUdoUqFSohdiYekoh4HMUmCX9fs2p38zi6&#10;cyZbjaZhPXautiRBTCNgSIXVNZUSfvYfkwSY84q0aiyhhBs6WOWPD5lKtR3oG/udL1kIIZcqCZX3&#10;bcq5Kyo0yk1tixR2Z9sZ5UPblVx3agjhpuGzKJpzo2oKFyrV4qbC4rK7GgmfgxrWL+K9317Om9tx&#10;H38dtgKlfH4a12/API7+D4a7flCHPDid7JW0Y42EiQhgGL8uZgtgd0AkyyWwU6jmSRwDzzP+/4n8&#10;F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KEF&#10;wOSlAgAAsAcAAA4AAAAAAAAAAAAAAAAAOgIAAGRycy9lMm9Eb2MueG1sUEsBAi0ACgAAAAAAAAAh&#10;AFR3wSo6egAAOnoAABQAAAAAAAAAAAAAAAAACwUAAGRycy9tZWRpYS9pbWFnZTEucG5nUEsBAi0A&#10;CgAAAAAAAAAhAMLna/oXLAAAFywAABQAAAAAAAAAAAAAAAAAd38AAGRycy9tZWRpYS9pbWFnZTIu&#10;cG5nUEsBAi0AFAAGAAgAAAAhADCdjx3iAAAADAEAAA8AAAAAAAAAAAAAAAAAwKsAAGRycy9kb3du&#10;cmV2LnhtbFBLAQItABQABgAIAAAAIQAubPAAxQAAAKUBAAAZAAAAAAAAAAAAAAAAAM+sAABkcnMv&#10;X3JlbHMvZTJvRG9jLnhtbC5yZWxzUEsFBgAAAAAHAAcAvgEAAM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brown waves  Description automatically generated" style="position:absolute;width:75559;height:13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N2xAAAANoAAAAPAAAAZHJzL2Rvd25yZXYueG1sRI9Pa8JA&#10;FMTvBb/D8oReSt1UsJbUVURQS25NBXt8Zp9JMPs2zW7+fXu3UOhxmJnfMKvNYCrRUeNKywpeZhEI&#10;4szqknMFp6/98xsI55E1VpZJwUgONuvJwwpjbXv+pC71uQgQdjEqKLyvYyldVpBBN7M1cfCutjHo&#10;g2xyqRvsA9xUch5Fr9JgyWGhwJp2BWW3tDUKzm2WXNpxEZXd4Sn58cvj5fR9VOpxOmzfQXga/H/4&#10;r/2hFczh90q4AXJ9BwAA//8DAFBLAQItABQABgAIAAAAIQDb4fbL7gAAAIUBAAATAAAAAAAAAAAA&#10;AAAAAAAAAABbQ29udGVudF9UeXBlc10ueG1sUEsBAi0AFAAGAAgAAAAhAFr0LFu/AAAAFQEAAAsA&#10;AAAAAAAAAAAAAAAAHwEAAF9yZWxzLy5yZWxzUEsBAi0AFAAGAAgAAAAhAIMvk3bEAAAA2gAAAA8A&#10;AAAAAAAAAAAAAAAABwIAAGRycy9kb3ducmV2LnhtbFBLBQYAAAAAAwADALcAAAD4AgAAAAA=&#10;">
                  <v:imagedata r:id="rId10" o:title="A blue and brown waves  Description automatically generated"/>
                </v:shape>
                <v:shape id="Image 3" o:spid="_x0000_s1028" type="#_x0000_t75" alt="Blue text on a black background  Description automatically generated" style="position:absolute;left:54546;top:4609;width:17526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5xDwAAAANoAAAAPAAAAZHJzL2Rvd25yZXYueG1sRE/LisIw&#10;FN0P+A/hCm4GTVWmSDWKCoIwC8cHgrtLc22LzU1ponb8eiMILg/nPZk1phQ3ql1hWUG/F4EgTq0u&#10;OFNw2K+6IxDOI2ssLZOCf3Iwm7a+Jphoe+ct3XY+EyGEXYIKcu+rREqX5mTQ9WxFHLizrQ36AOtM&#10;6hrvIdyUchBFsTRYcGjIsaJlTulldzVhxvYvXpS8WVc/30e3eZzi4+8Jleq0m/kYhKfGf8Rv91or&#10;GMLrSvCDnD4BAAD//wMAUEsBAi0AFAAGAAgAAAAhANvh9svuAAAAhQEAABMAAAAAAAAAAAAAAAAA&#10;AAAAAFtDb250ZW50X1R5cGVzXS54bWxQSwECLQAUAAYACAAAACEAWvQsW78AAAAVAQAACwAAAAAA&#10;AAAAAAAAAAAfAQAAX3JlbHMvLnJlbHNQSwECLQAUAAYACAAAACEAqCecQ8AAAADaAAAADwAAAAAA&#10;AAAAAAAAAAAHAgAAZHJzL2Rvd25yZXYueG1sUEsFBgAAAAADAAMAtwAAAPQCAAAAAA==&#10;">
                  <v:imagedata r:id="rId11" o:title="Blue text on a black background  Description automatically generated"/>
                </v:shape>
                <w10:wrap anchorx="page" anchory="page"/>
              </v:group>
            </w:pict>
          </mc:Fallback>
        </mc:AlternateContent>
      </w:r>
    </w:p>
    <w:p w14:paraId="1ADC757B" w14:textId="153C1421" w:rsidR="000245B6" w:rsidRDefault="000245B6">
      <w:pPr>
        <w:rPr>
          <w:rFonts w:ascii="Verdana" w:hAnsi="Verdana"/>
          <w:b/>
          <w:bCs/>
          <w:sz w:val="24"/>
          <w:szCs w:val="24"/>
          <w:lang w:val="en-AU"/>
        </w:rPr>
      </w:pPr>
    </w:p>
    <w:p w14:paraId="293435B1" w14:textId="77777777" w:rsidR="00C35E16" w:rsidRPr="00B16E58" w:rsidRDefault="00C35E16" w:rsidP="00C35E16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>During your visit</w:t>
      </w:r>
    </w:p>
    <w:p w14:paraId="4E23253D" w14:textId="7568B154" w:rsidR="00C35E16" w:rsidRDefault="00C35E16" w:rsidP="00C35E16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lang w:val="en-AU"/>
        </w:rPr>
        <w:t>Write down your observations when you tour the site – See, Smell and Hear</w:t>
      </w:r>
      <w:r w:rsidR="00E605A7">
        <w:rPr>
          <w:rFonts w:ascii="Verdana" w:hAnsi="Verdana"/>
          <w:lang w:val="en-AU"/>
        </w:rPr>
        <w:t>.</w:t>
      </w:r>
      <w:r w:rsidRPr="00B16E58">
        <w:rPr>
          <w:rFonts w:ascii="Verdana" w:hAnsi="Verdana"/>
          <w:b/>
          <w:bCs/>
          <w:sz w:val="24"/>
          <w:szCs w:val="24"/>
          <w:lang w:val="en-AU"/>
        </w:rPr>
        <w:t xml:space="preserve"> </w:t>
      </w:r>
    </w:p>
    <w:p w14:paraId="1BFAAC6F" w14:textId="77777777" w:rsidR="00C35E16" w:rsidRDefault="00C35E16" w:rsidP="00C35E16">
      <w:pPr>
        <w:rPr>
          <w:rFonts w:ascii="Verdana" w:hAnsi="Verdana"/>
          <w:b/>
          <w:bCs/>
          <w:sz w:val="24"/>
          <w:szCs w:val="24"/>
          <w:lang w:val="en-AU"/>
        </w:rPr>
      </w:pPr>
    </w:p>
    <w:p w14:paraId="124FCD8F" w14:textId="35586A81" w:rsidR="0040084D" w:rsidRPr="00B16E58" w:rsidRDefault="0040084D" w:rsidP="00C35E16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>Post-visit</w:t>
      </w:r>
    </w:p>
    <w:p w14:paraId="47B85B0D" w14:textId="77777777" w:rsidR="0040084D" w:rsidRDefault="0040084D" w:rsidP="0040084D">
      <w:pPr>
        <w:rPr>
          <w:rFonts w:ascii="Verdana" w:hAnsi="Verdana"/>
          <w:b/>
          <w:bCs/>
          <w:lang w:val="en-AU"/>
        </w:rPr>
      </w:pPr>
    </w:p>
    <w:p w14:paraId="599A81F9" w14:textId="77777777" w:rsidR="00C35E16" w:rsidRPr="00556F77" w:rsidRDefault="00C35E16" w:rsidP="00C35E16">
      <w:pPr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Learn how to protect and manage these precious wetland habitats sustainably, ensuring they thrive for generations to come.</w:t>
      </w:r>
    </w:p>
    <w:p w14:paraId="17790401" w14:textId="77777777" w:rsidR="00C35E16" w:rsidRDefault="00C35E16" w:rsidP="00C35E16">
      <w:pPr>
        <w:rPr>
          <w:rFonts w:ascii="Verdana" w:hAnsi="Verdana"/>
          <w:b/>
          <w:bCs/>
          <w:lang w:val="en-AU"/>
        </w:rPr>
      </w:pPr>
    </w:p>
    <w:p w14:paraId="189B45F9" w14:textId="77777777" w:rsidR="00C35E16" w:rsidRPr="00556F77" w:rsidRDefault="00C35E16" w:rsidP="00C35E16">
      <w:pPr>
        <w:rPr>
          <w:rFonts w:ascii="Verdana" w:hAnsi="Verdana"/>
          <w:b/>
          <w:bCs/>
          <w:lang w:val="en-AU"/>
        </w:rPr>
      </w:pPr>
      <w:r w:rsidRPr="00556F77">
        <w:rPr>
          <w:rFonts w:ascii="Verdana" w:hAnsi="Verdana"/>
          <w:b/>
          <w:bCs/>
          <w:lang w:val="en-AU"/>
        </w:rPr>
        <w:t>Task 1: Conclusion and reflection</w:t>
      </w:r>
    </w:p>
    <w:p w14:paraId="17D8305C" w14:textId="77777777" w:rsidR="00C35E16" w:rsidRPr="00AF6E69" w:rsidRDefault="00C35E16" w:rsidP="00C35E16">
      <w:pPr>
        <w:numPr>
          <w:ilvl w:val="0"/>
          <w:numId w:val="37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AF6E69">
        <w:rPr>
          <w:rFonts w:ascii="Verdana" w:hAnsi="Verdana"/>
          <w:lang w:val="en-AU"/>
        </w:rPr>
        <w:t xml:space="preserve">Reinforce learning &amp; reflection and watch the </w:t>
      </w:r>
      <w:hyperlink r:id="rId12" w:history="1">
        <w:r w:rsidRPr="00AF6E69">
          <w:rPr>
            <w:rStyle w:val="Hyperlink"/>
            <w:rFonts w:ascii="Verdana" w:hAnsi="Verdana"/>
            <w:lang w:val="en-AU"/>
          </w:rPr>
          <w:t>Episode: Water and waterways</w:t>
        </w:r>
      </w:hyperlink>
      <w:r w:rsidRPr="00AF6E69">
        <w:rPr>
          <w:rFonts w:ascii="Verdana" w:hAnsi="Verdana"/>
          <w:lang w:val="en-AU"/>
        </w:rPr>
        <w:t xml:space="preserve"> video.</w:t>
      </w:r>
    </w:p>
    <w:p w14:paraId="5BC3F729" w14:textId="77777777" w:rsidR="00C35E16" w:rsidRPr="00AF6E69" w:rsidRDefault="00C35E16" w:rsidP="00C35E16">
      <w:pPr>
        <w:numPr>
          <w:ilvl w:val="0"/>
          <w:numId w:val="37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AF6E69">
        <w:rPr>
          <w:rFonts w:ascii="Verdana" w:hAnsi="Verdana"/>
          <w:lang w:val="en-AU"/>
        </w:rPr>
        <w:t>Get students to complete the ‘Learnt’ column of their ‘Know’, ‘Find out’, ‘Learnt’ table.</w:t>
      </w:r>
    </w:p>
    <w:p w14:paraId="07EDD383" w14:textId="77777777" w:rsidR="00C35E16" w:rsidRPr="00AF6E69" w:rsidRDefault="00C35E16" w:rsidP="00C35E16">
      <w:pPr>
        <w:numPr>
          <w:ilvl w:val="0"/>
          <w:numId w:val="37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AF6E69">
        <w:rPr>
          <w:rFonts w:ascii="Verdana" w:hAnsi="Verdana"/>
          <w:lang w:val="en-AU"/>
        </w:rPr>
        <w:t xml:space="preserve">Get students to write a short reflection on what they learnt about wetlands and why they should be protected. </w:t>
      </w:r>
    </w:p>
    <w:p w14:paraId="49D8067B" w14:textId="77777777" w:rsidR="00C35E16" w:rsidRDefault="00C35E16" w:rsidP="00C35E16">
      <w:pPr>
        <w:rPr>
          <w:rFonts w:ascii="Verdana" w:hAnsi="Verdana"/>
          <w:b/>
          <w:bCs/>
          <w:lang w:val="en-AU"/>
        </w:rPr>
      </w:pPr>
    </w:p>
    <w:p w14:paraId="7F7D77DE" w14:textId="77777777" w:rsidR="00C35E16" w:rsidRPr="00556F77" w:rsidRDefault="00C35E16" w:rsidP="00C35E16">
      <w:pPr>
        <w:rPr>
          <w:rFonts w:ascii="Verdana" w:hAnsi="Verdana"/>
          <w:b/>
          <w:bCs/>
          <w:lang w:val="en-AU"/>
        </w:rPr>
      </w:pPr>
      <w:r w:rsidRPr="00556F77">
        <w:rPr>
          <w:rFonts w:ascii="Verdana" w:hAnsi="Verdana"/>
          <w:b/>
          <w:bCs/>
          <w:lang w:val="en-AU"/>
        </w:rPr>
        <w:t>Task 2: Take action and protect our wetlands</w:t>
      </w:r>
    </w:p>
    <w:p w14:paraId="0B6C8207" w14:textId="77777777" w:rsidR="00C35E16" w:rsidRPr="00556F77" w:rsidRDefault="00C35E16" w:rsidP="00C35E16">
      <w:pPr>
        <w:numPr>
          <w:ilvl w:val="0"/>
          <w:numId w:val="38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List the activities that can help protect and conserve all wetlands.</w:t>
      </w:r>
    </w:p>
    <w:p w14:paraId="5CC4FC1E" w14:textId="77777777" w:rsidR="00C35E16" w:rsidRPr="00556F77" w:rsidRDefault="00C35E16" w:rsidP="00C35E16">
      <w:pPr>
        <w:numPr>
          <w:ilvl w:val="0"/>
          <w:numId w:val="38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Create a poster that shows how you, your class, your school or your community can actively participate and contribute to protecting wetlands.</w:t>
      </w:r>
    </w:p>
    <w:p w14:paraId="13ADBC4C" w14:textId="73C8477B" w:rsidR="0040084D" w:rsidRPr="00B16E58" w:rsidRDefault="0040084D" w:rsidP="0040084D">
      <w:pPr>
        <w:rPr>
          <w:rFonts w:ascii="Verdana" w:hAnsi="Verdana"/>
          <w:lang w:val="en-AU"/>
        </w:rPr>
      </w:pPr>
    </w:p>
    <w:p w14:paraId="0B1D7C1D" w14:textId="2FACC2E1" w:rsidR="0040084D" w:rsidRDefault="0040084D" w:rsidP="0040084D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 xml:space="preserve">Victorian Curriculum </w:t>
      </w:r>
      <w:r w:rsidR="000245B6">
        <w:rPr>
          <w:rFonts w:ascii="Verdana" w:hAnsi="Verdana"/>
          <w:b/>
          <w:bCs/>
          <w:sz w:val="24"/>
          <w:szCs w:val="24"/>
          <w:lang w:val="en-AU"/>
        </w:rPr>
        <w:t>v</w:t>
      </w:r>
      <w:r w:rsidRPr="00B16E58">
        <w:rPr>
          <w:rFonts w:ascii="Verdana" w:hAnsi="Verdana"/>
          <w:b/>
          <w:bCs/>
          <w:sz w:val="24"/>
          <w:szCs w:val="24"/>
          <w:lang w:val="en-AU"/>
        </w:rPr>
        <w:t>2.0</w:t>
      </w:r>
    </w:p>
    <w:p w14:paraId="1CEAB902" w14:textId="77777777" w:rsidR="000245B6" w:rsidRPr="00B16E58" w:rsidRDefault="000245B6" w:rsidP="0040084D">
      <w:pPr>
        <w:rPr>
          <w:rFonts w:ascii="Verdana" w:hAnsi="Verdana"/>
          <w:b/>
          <w:bCs/>
          <w:sz w:val="24"/>
          <w:szCs w:val="24"/>
          <w:lang w:val="en-AU"/>
        </w:rPr>
      </w:pPr>
    </w:p>
    <w:p w14:paraId="6992BB9C" w14:textId="05C943D6" w:rsidR="00A83D10" w:rsidRPr="00A83D10" w:rsidRDefault="00A83D10" w:rsidP="00A83D10">
      <w:pPr>
        <w:numPr>
          <w:ilvl w:val="0"/>
          <w:numId w:val="39"/>
        </w:numPr>
        <w:rPr>
          <w:rFonts w:ascii="Verdana" w:hAnsi="Verdana"/>
          <w:lang w:val="en-AU"/>
        </w:rPr>
      </w:pPr>
      <w:r w:rsidRPr="00A83D10">
        <w:rPr>
          <w:rFonts w:ascii="Verdana" w:hAnsi="Verdana"/>
          <w:lang w:val="en-AU"/>
        </w:rPr>
        <w:t xml:space="preserve">Science: VC2S4U04, VC2S4U07 </w:t>
      </w:r>
    </w:p>
    <w:p w14:paraId="3D34386C" w14:textId="7339A704" w:rsidR="00A83D10" w:rsidRPr="00A83D10" w:rsidRDefault="00A83D10" w:rsidP="00A83D10">
      <w:pPr>
        <w:numPr>
          <w:ilvl w:val="0"/>
          <w:numId w:val="39"/>
        </w:numPr>
        <w:rPr>
          <w:rFonts w:ascii="Verdana" w:hAnsi="Verdana"/>
          <w:lang w:val="en-AU"/>
        </w:rPr>
      </w:pPr>
      <w:r w:rsidRPr="00A83D10">
        <w:rPr>
          <w:rFonts w:ascii="Verdana" w:hAnsi="Verdana"/>
          <w:lang w:val="en-AU"/>
        </w:rPr>
        <w:t>Geography: VC2HG4K01, VC2HG4S05, VC2HG4K09</w:t>
      </w:r>
    </w:p>
    <w:p w14:paraId="6CA508CF" w14:textId="457D4E82" w:rsidR="0040084D" w:rsidRPr="00A83D10" w:rsidRDefault="00A83D10" w:rsidP="00243C3B">
      <w:pPr>
        <w:numPr>
          <w:ilvl w:val="0"/>
          <w:numId w:val="39"/>
        </w:numPr>
        <w:rPr>
          <w:rFonts w:ascii="Verdana" w:hAnsi="Verdana"/>
          <w:lang w:val="en-AU"/>
        </w:rPr>
      </w:pPr>
      <w:r w:rsidRPr="00A83D10">
        <w:rPr>
          <w:rFonts w:ascii="Verdana" w:hAnsi="Verdana"/>
          <w:lang w:val="en-AU"/>
        </w:rPr>
        <w:t>Civics &amp; Citizenship:</w:t>
      </w:r>
      <w:r>
        <w:rPr>
          <w:rFonts w:ascii="Verdana" w:hAnsi="Verdana"/>
          <w:lang w:val="en-AU"/>
        </w:rPr>
        <w:t xml:space="preserve"> </w:t>
      </w:r>
      <w:r w:rsidRPr="00A83D10">
        <w:rPr>
          <w:rFonts w:ascii="Verdana" w:hAnsi="Verdana"/>
          <w:lang w:val="en-AU"/>
        </w:rPr>
        <w:t>VC2HC4K07</w:t>
      </w:r>
    </w:p>
    <w:sectPr w:rsidR="0040084D" w:rsidRPr="00A83D10" w:rsidSect="00E54F99">
      <w:type w:val="continuous"/>
      <w:pgSz w:w="11900" w:h="16850"/>
      <w:pgMar w:top="1134" w:right="1361" w:bottom="1134" w:left="13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">
    <w:altName w:val="Times New Roman"/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56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7D72FB"/>
    <w:multiLevelType w:val="multilevel"/>
    <w:tmpl w:val="8D2A23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6942D2"/>
    <w:multiLevelType w:val="multilevel"/>
    <w:tmpl w:val="4FC8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F5B4B"/>
    <w:multiLevelType w:val="multilevel"/>
    <w:tmpl w:val="D1009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15312D87"/>
    <w:multiLevelType w:val="hybridMultilevel"/>
    <w:tmpl w:val="7360AA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2BA4"/>
    <w:multiLevelType w:val="multilevel"/>
    <w:tmpl w:val="DAE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85CE3"/>
    <w:multiLevelType w:val="multilevel"/>
    <w:tmpl w:val="931E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CC48C5"/>
    <w:multiLevelType w:val="multilevel"/>
    <w:tmpl w:val="CC7AD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0A7DF2"/>
    <w:multiLevelType w:val="multilevel"/>
    <w:tmpl w:val="0FB0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538AA"/>
    <w:multiLevelType w:val="multilevel"/>
    <w:tmpl w:val="116A9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D8484F"/>
    <w:multiLevelType w:val="multilevel"/>
    <w:tmpl w:val="5FA8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B2CF9"/>
    <w:multiLevelType w:val="multilevel"/>
    <w:tmpl w:val="04D8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F75A0F"/>
    <w:multiLevelType w:val="multilevel"/>
    <w:tmpl w:val="5EA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AE0E41"/>
    <w:multiLevelType w:val="multilevel"/>
    <w:tmpl w:val="2E54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687F56"/>
    <w:multiLevelType w:val="multilevel"/>
    <w:tmpl w:val="D828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732C96"/>
    <w:multiLevelType w:val="multilevel"/>
    <w:tmpl w:val="EA5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0A6CD4"/>
    <w:multiLevelType w:val="multilevel"/>
    <w:tmpl w:val="7B22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520D48"/>
    <w:multiLevelType w:val="multilevel"/>
    <w:tmpl w:val="827E9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7A82B09"/>
    <w:multiLevelType w:val="hybridMultilevel"/>
    <w:tmpl w:val="7EAADA16"/>
    <w:lvl w:ilvl="0" w:tplc="2B887A2C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hint="default"/>
        <w:b w:val="0"/>
        <w:bCs w:val="0"/>
        <w:color w:val="auto"/>
      </w:r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AB003D4"/>
    <w:multiLevelType w:val="multilevel"/>
    <w:tmpl w:val="144A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5B2EA0"/>
    <w:multiLevelType w:val="multilevel"/>
    <w:tmpl w:val="B8DA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12348"/>
    <w:multiLevelType w:val="multilevel"/>
    <w:tmpl w:val="991A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FDB4AE9"/>
    <w:multiLevelType w:val="multilevel"/>
    <w:tmpl w:val="3C9C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D17513"/>
    <w:multiLevelType w:val="multilevel"/>
    <w:tmpl w:val="7C8A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0F1703"/>
    <w:multiLevelType w:val="multilevel"/>
    <w:tmpl w:val="0F0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B52864"/>
    <w:multiLevelType w:val="multilevel"/>
    <w:tmpl w:val="6FEAE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74A0AE1"/>
    <w:multiLevelType w:val="multilevel"/>
    <w:tmpl w:val="2518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D342D"/>
    <w:multiLevelType w:val="multilevel"/>
    <w:tmpl w:val="DAA22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9DF796D"/>
    <w:multiLevelType w:val="multilevel"/>
    <w:tmpl w:val="23BC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923DC4"/>
    <w:multiLevelType w:val="multilevel"/>
    <w:tmpl w:val="B150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9E79CA"/>
    <w:multiLevelType w:val="multilevel"/>
    <w:tmpl w:val="25E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6B221E"/>
    <w:multiLevelType w:val="multilevel"/>
    <w:tmpl w:val="1AFA7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4C0AC6"/>
    <w:multiLevelType w:val="multilevel"/>
    <w:tmpl w:val="FA52B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D85A34"/>
    <w:multiLevelType w:val="multilevel"/>
    <w:tmpl w:val="AC2804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EDB077A"/>
    <w:multiLevelType w:val="multilevel"/>
    <w:tmpl w:val="F2F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DC58CF"/>
    <w:multiLevelType w:val="multilevel"/>
    <w:tmpl w:val="872AC0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7D457B3"/>
    <w:multiLevelType w:val="multilevel"/>
    <w:tmpl w:val="7DC4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7063025">
    <w:abstractNumId w:val="4"/>
  </w:num>
  <w:num w:numId="2" w16cid:durableId="12341967">
    <w:abstractNumId w:val="0"/>
  </w:num>
  <w:num w:numId="3" w16cid:durableId="1313950743">
    <w:abstractNumId w:val="33"/>
  </w:num>
  <w:num w:numId="4" w16cid:durableId="1195193112">
    <w:abstractNumId w:val="7"/>
  </w:num>
  <w:num w:numId="5" w16cid:durableId="899172473">
    <w:abstractNumId w:val="27"/>
  </w:num>
  <w:num w:numId="6" w16cid:durableId="130710577">
    <w:abstractNumId w:val="21"/>
  </w:num>
  <w:num w:numId="7" w16cid:durableId="1375351727">
    <w:abstractNumId w:val="3"/>
  </w:num>
  <w:num w:numId="8" w16cid:durableId="990447566">
    <w:abstractNumId w:val="1"/>
  </w:num>
  <w:num w:numId="9" w16cid:durableId="950011765">
    <w:abstractNumId w:val="32"/>
  </w:num>
  <w:num w:numId="10" w16cid:durableId="1505049640">
    <w:abstractNumId w:val="8"/>
  </w:num>
  <w:num w:numId="11" w16cid:durableId="1246575174">
    <w:abstractNumId w:val="12"/>
  </w:num>
  <w:num w:numId="12" w16cid:durableId="953898755">
    <w:abstractNumId w:val="19"/>
  </w:num>
  <w:num w:numId="13" w16cid:durableId="1241136232">
    <w:abstractNumId w:val="24"/>
  </w:num>
  <w:num w:numId="14" w16cid:durableId="976564824">
    <w:abstractNumId w:val="36"/>
  </w:num>
  <w:num w:numId="15" w16cid:durableId="171527061">
    <w:abstractNumId w:val="23"/>
  </w:num>
  <w:num w:numId="16" w16cid:durableId="176695356">
    <w:abstractNumId w:val="29"/>
  </w:num>
  <w:num w:numId="17" w16cid:durableId="1054694204">
    <w:abstractNumId w:val="15"/>
  </w:num>
  <w:num w:numId="18" w16cid:durableId="1238250447">
    <w:abstractNumId w:val="16"/>
  </w:num>
  <w:num w:numId="19" w16cid:durableId="1624731775">
    <w:abstractNumId w:val="2"/>
  </w:num>
  <w:num w:numId="20" w16cid:durableId="442119741">
    <w:abstractNumId w:val="14"/>
  </w:num>
  <w:num w:numId="21" w16cid:durableId="569581936">
    <w:abstractNumId w:val="5"/>
  </w:num>
  <w:num w:numId="22" w16cid:durableId="190146406">
    <w:abstractNumId w:val="28"/>
  </w:num>
  <w:num w:numId="23" w16cid:durableId="594559694">
    <w:abstractNumId w:val="6"/>
  </w:num>
  <w:num w:numId="24" w16cid:durableId="1765497007">
    <w:abstractNumId w:val="30"/>
  </w:num>
  <w:num w:numId="25" w16cid:durableId="55666633">
    <w:abstractNumId w:val="11"/>
  </w:num>
  <w:num w:numId="26" w16cid:durableId="651563870">
    <w:abstractNumId w:val="17"/>
  </w:num>
  <w:num w:numId="27" w16cid:durableId="1578979722">
    <w:abstractNumId w:val="9"/>
  </w:num>
  <w:num w:numId="28" w16cid:durableId="1453598644">
    <w:abstractNumId w:val="25"/>
  </w:num>
  <w:num w:numId="29" w16cid:durableId="2047557687">
    <w:abstractNumId w:val="35"/>
  </w:num>
  <w:num w:numId="30" w16cid:durableId="1231579090">
    <w:abstractNumId w:val="13"/>
  </w:num>
  <w:num w:numId="31" w16cid:durableId="1941329999">
    <w:abstractNumId w:val="34"/>
  </w:num>
  <w:num w:numId="32" w16cid:durableId="1643845638">
    <w:abstractNumId w:val="18"/>
  </w:num>
  <w:num w:numId="33" w16cid:durableId="953752616">
    <w:abstractNumId w:val="18"/>
    <w:lvlOverride w:ilvl="0">
      <w:lvl w:ilvl="0" w:tplc="2B887A2C">
        <w:start w:val="1"/>
        <w:numFmt w:val="decimal"/>
        <w:pStyle w:val="ListNumber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421948399">
    <w:abstractNumId w:val="18"/>
  </w:num>
  <w:num w:numId="35" w16cid:durableId="774790858">
    <w:abstractNumId w:val="18"/>
    <w:lvlOverride w:ilvl="0">
      <w:startOverride w:val="1"/>
    </w:lvlOverride>
  </w:num>
  <w:num w:numId="36" w16cid:durableId="955597135">
    <w:abstractNumId w:val="20"/>
  </w:num>
  <w:num w:numId="37" w16cid:durableId="1621915320">
    <w:abstractNumId w:val="31"/>
  </w:num>
  <w:num w:numId="38" w16cid:durableId="545484978">
    <w:abstractNumId w:val="22"/>
  </w:num>
  <w:num w:numId="39" w16cid:durableId="1033463889">
    <w:abstractNumId w:val="26"/>
  </w:num>
  <w:num w:numId="40" w16cid:durableId="13772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D4"/>
    <w:rsid w:val="000206E7"/>
    <w:rsid w:val="000245B6"/>
    <w:rsid w:val="00243C3B"/>
    <w:rsid w:val="003E05E4"/>
    <w:rsid w:val="0040084D"/>
    <w:rsid w:val="00412423"/>
    <w:rsid w:val="004C0ECB"/>
    <w:rsid w:val="006C1280"/>
    <w:rsid w:val="00813006"/>
    <w:rsid w:val="008454AE"/>
    <w:rsid w:val="00A83D10"/>
    <w:rsid w:val="00B16E58"/>
    <w:rsid w:val="00B81757"/>
    <w:rsid w:val="00B82CD3"/>
    <w:rsid w:val="00BB2551"/>
    <w:rsid w:val="00BF0EE7"/>
    <w:rsid w:val="00C35E16"/>
    <w:rsid w:val="00D6606D"/>
    <w:rsid w:val="00E54F99"/>
    <w:rsid w:val="00E605A7"/>
    <w:rsid w:val="00EC6AC8"/>
    <w:rsid w:val="00F1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F669"/>
  <w15:docId w15:val="{35D8ABC8-1FD2-441E-9698-8E8DB5B9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412423"/>
    <w:pPr>
      <w:outlineLvl w:val="0"/>
    </w:pPr>
    <w:rPr>
      <w:rFonts w:ascii="Arial" w:hAnsi="Arial" w:cs="Arial"/>
      <w:b/>
      <w:bCs/>
      <w:color w:val="00428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41242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8"/>
      <w:szCs w:val="28"/>
      <w:lang w:val="en-GB"/>
    </w:rPr>
  </w:style>
  <w:style w:type="paragraph" w:styleId="ListNumber">
    <w:name w:val="List Number"/>
    <w:basedOn w:val="Normal"/>
    <w:uiPriority w:val="99"/>
    <w:unhideWhenUsed/>
    <w:rsid w:val="00412423"/>
    <w:pPr>
      <w:numPr>
        <w:numId w:val="3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2423"/>
    <w:rPr>
      <w:rFonts w:ascii="Arial" w:hAnsi="Arial" w:cs="Arial"/>
      <w:b/>
      <w:bCs/>
      <w:color w:val="00428A"/>
      <w:sz w:val="40"/>
      <w:szCs w:val="40"/>
      <w:lang w:val="en-GB"/>
    </w:rPr>
  </w:style>
  <w:style w:type="character" w:styleId="SubtleEmphasis">
    <w:name w:val="Subtle Emphasis"/>
    <w:aliases w:val="Table Headline"/>
    <w:uiPriority w:val="19"/>
    <w:qFormat/>
    <w:rsid w:val="00412423"/>
    <w:rPr>
      <w:rFonts w:ascii="Arial" w:hAnsi="Arial" w:cs="Arial"/>
      <w:b/>
      <w:bCs/>
      <w:color w:val="00428A"/>
    </w:rPr>
  </w:style>
  <w:style w:type="table" w:styleId="TableGrid">
    <w:name w:val="Table Grid"/>
    <w:basedOn w:val="TableNormal"/>
    <w:uiPriority w:val="39"/>
    <w:rsid w:val="003E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E0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6E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2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9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5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7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lbournewater.com.au/world-of-water?layer=1001&amp;map_node=8616&amp;chapter=1" TargetMode="External"/><Relationship Id="rId12" Type="http://schemas.openxmlformats.org/officeDocument/2006/relationships/hyperlink" Target="https://www.melbournewater.com.au/teachertoolbox/episode-water-and-waterw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lbournewater.com.au/teachertoolbox/episode-water-cycle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melbournewater.com.au/teachertoolbox/edithvale-seaford-wetlands-adventure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Melbourne Water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Marita Tripp</dc:creator>
  <cp:lastModifiedBy>Marita Tripp</cp:lastModifiedBy>
  <cp:revision>5</cp:revision>
  <dcterms:created xsi:type="dcterms:W3CDTF">2025-05-20T04:05:00Z</dcterms:created>
  <dcterms:modified xsi:type="dcterms:W3CDTF">2025-05-20T04:29:00Z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2025-01-28T00:00:00Z</vt:filetime>
  </property>
  <property fmtid="{D5CDD505-2E9C-101B-9397-08002B2CF9AE}" pid="5" name="MSIP_Label_8d1a0ea4-6344-45fe-bd17-9bfc2ab6afb4_ActionId">
    <vt:lpwstr>3ea09bbf-17a0-4127-b3b0-549ace211d06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2025-01-21T23:35:41Z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Tag">
    <vt:lpwstr>10, 3, 0, 2</vt:lpwstr>
  </property>
  <property fmtid="{D5CDD505-2E9C-101B-9397-08002B2CF9AE}" pid="13" name="MSIP_Label_defa4170-0d19-0005-0004-bc88714345d2_ActionId">
    <vt:lpwstr>7ba67409-4e9b-47c4-bee6-bdceca81476e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etDate">
    <vt:lpwstr>2024-08-01T01:31:42Z</vt:lpwstr>
  </property>
  <property fmtid="{D5CDD505-2E9C-101B-9397-08002B2CF9AE}" pid="19" name="MSIP_Label_defa4170-0d19-0005-0004-bc88714345d2_SiteId">
    <vt:lpwstr>57d94e5a-f2b2-4bf7-a89b-28a3bceb49d6</vt:lpwstr>
  </property>
  <property fmtid="{D5CDD505-2E9C-101B-9397-08002B2CF9AE}" pid="20" name="Producer">
    <vt:lpwstr>Microsoft® PowerPoint® for Microsoft 365</vt:lpwstr>
  </property>
</Properties>
</file>